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9A52" w14:textId="5BE761FF" w:rsidR="000F2056" w:rsidRPr="006915FC" w:rsidRDefault="006915FC" w:rsidP="0001468E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PRACOVNÍ LISTY</w:t>
      </w:r>
    </w:p>
    <w:p w14:paraId="40EAB8AA" w14:textId="1760FAC8" w:rsidR="0001468E" w:rsidRPr="00B436A8" w:rsidRDefault="006F6F37" w:rsidP="006F6F37">
      <w:pPr>
        <w:rPr>
          <w:color w:val="000000" w:themeColor="text1"/>
          <w:sz w:val="32"/>
          <w:szCs w:val="32"/>
          <w:u w:val="single"/>
        </w:rPr>
      </w:pPr>
      <w:r w:rsidRPr="00B436A8">
        <w:rPr>
          <w:color w:val="000000" w:themeColor="text1"/>
          <w:sz w:val="32"/>
          <w:szCs w:val="32"/>
          <w:u w:val="single"/>
        </w:rPr>
        <w:t>1.</w:t>
      </w:r>
      <w:r w:rsidR="0001468E" w:rsidRPr="00B436A8">
        <w:rPr>
          <w:color w:val="000000" w:themeColor="text1"/>
          <w:sz w:val="32"/>
          <w:szCs w:val="32"/>
          <w:u w:val="single"/>
        </w:rPr>
        <w:t>CO VÍTE O KULTUŘE NESLYŠÍCÍCH A JEJICH ZPŮSOBU KOMUNIKACE?</w:t>
      </w:r>
    </w:p>
    <w:p w14:paraId="7585FCF1" w14:textId="1EBC11C8" w:rsidR="00A70002" w:rsidRDefault="007B3A74" w:rsidP="0001468E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CC77ED">
        <w:rPr>
          <w:sz w:val="24"/>
          <w:szCs w:val="24"/>
        </w:rPr>
        <w:t>Rozhodněte o pravdivosti následujících tvrzení:</w:t>
      </w:r>
    </w:p>
    <w:p w14:paraId="1CCD0EE3" w14:textId="2E482E46" w:rsidR="00787A2E" w:rsidRPr="00BD1A20" w:rsidRDefault="00787A2E" w:rsidP="00BD1A2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BD1A20">
        <w:rPr>
          <w:sz w:val="24"/>
          <w:szCs w:val="24"/>
        </w:rPr>
        <w:t xml:space="preserve">Neslyšící komunikují převážně </w:t>
      </w:r>
      <w:proofErr w:type="spellStart"/>
      <w:r w:rsidRPr="00BD1A20">
        <w:rPr>
          <w:sz w:val="24"/>
          <w:szCs w:val="24"/>
        </w:rPr>
        <w:t>znakovan</w:t>
      </w:r>
      <w:r w:rsidR="00644D96" w:rsidRPr="00BD1A20">
        <w:rPr>
          <w:sz w:val="24"/>
          <w:szCs w:val="24"/>
        </w:rPr>
        <w:t>o</w:t>
      </w:r>
      <w:r w:rsidRPr="00BD1A20">
        <w:rPr>
          <w:sz w:val="24"/>
          <w:szCs w:val="24"/>
        </w:rPr>
        <w:t>u</w:t>
      </w:r>
      <w:proofErr w:type="spellEnd"/>
      <w:r w:rsidRPr="00BD1A20">
        <w:rPr>
          <w:sz w:val="24"/>
          <w:szCs w:val="24"/>
        </w:rPr>
        <w:t xml:space="preserve"> češtinou, dalším hojně užívaným systémem je znaková řeč. </w:t>
      </w:r>
    </w:p>
    <w:p w14:paraId="19C67251" w14:textId="278D13E4" w:rsidR="00754181" w:rsidRPr="00BD1A20" w:rsidRDefault="00787A2E" w:rsidP="00BD1A2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BD1A20">
        <w:rPr>
          <w:sz w:val="24"/>
          <w:szCs w:val="24"/>
        </w:rPr>
        <w:t>Neslyšící nemohou vnímat hudbu.</w:t>
      </w:r>
    </w:p>
    <w:p w14:paraId="6287DD5F" w14:textId="11CCD2C3" w:rsidR="00CC77ED" w:rsidRPr="00BD1A20" w:rsidRDefault="00754181" w:rsidP="00BD1A2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BD1A20">
        <w:rPr>
          <w:sz w:val="24"/>
          <w:szCs w:val="24"/>
        </w:rPr>
        <w:t>Neslyšící nemohou řídit auto, protože neslyší (např. sirénu záchr</w:t>
      </w:r>
      <w:r w:rsidR="00644D96" w:rsidRPr="00BD1A20">
        <w:rPr>
          <w:sz w:val="24"/>
          <w:szCs w:val="24"/>
        </w:rPr>
        <w:t>a</w:t>
      </w:r>
      <w:r w:rsidRPr="00BD1A20">
        <w:rPr>
          <w:sz w:val="24"/>
          <w:szCs w:val="24"/>
        </w:rPr>
        <w:t xml:space="preserve">nné </w:t>
      </w:r>
      <w:r w:rsidR="00B35917" w:rsidRPr="00BD1A20">
        <w:rPr>
          <w:sz w:val="24"/>
          <w:szCs w:val="24"/>
        </w:rPr>
        <w:t>služby</w:t>
      </w:r>
      <w:r w:rsidRPr="00BD1A20">
        <w:rPr>
          <w:sz w:val="24"/>
          <w:szCs w:val="24"/>
        </w:rPr>
        <w:t xml:space="preserve"> apod.)</w:t>
      </w:r>
      <w:r w:rsidR="00787A2E" w:rsidRPr="00BD1A20">
        <w:rPr>
          <w:sz w:val="24"/>
          <w:szCs w:val="24"/>
        </w:rPr>
        <w:t>.</w:t>
      </w:r>
    </w:p>
    <w:p w14:paraId="762C98C4" w14:textId="58210782" w:rsidR="00D4450F" w:rsidRPr="00BD1A20" w:rsidRDefault="00D4450F" w:rsidP="00BD1A2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BD1A20">
        <w:rPr>
          <w:sz w:val="24"/>
          <w:szCs w:val="24"/>
        </w:rPr>
        <w:t xml:space="preserve">Někteří Neslyšící odmítají kochleární implantaci, </w:t>
      </w:r>
      <w:r w:rsidR="00644D96" w:rsidRPr="00BD1A20">
        <w:rPr>
          <w:sz w:val="24"/>
          <w:szCs w:val="24"/>
        </w:rPr>
        <w:t xml:space="preserve">a to </w:t>
      </w:r>
      <w:r w:rsidRPr="00BD1A20">
        <w:rPr>
          <w:sz w:val="24"/>
          <w:szCs w:val="24"/>
        </w:rPr>
        <w:t>i přes to, že by díky kochleárním implantátům mohli začít znovu slyšet.</w:t>
      </w:r>
    </w:p>
    <w:p w14:paraId="1897BCA0" w14:textId="3F355500" w:rsidR="00D4450F" w:rsidRPr="00BD1A20" w:rsidRDefault="00D84B42" w:rsidP="00BD1A2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BD1A20">
        <w:rPr>
          <w:sz w:val="24"/>
          <w:szCs w:val="24"/>
        </w:rPr>
        <w:t xml:space="preserve">Všichni </w:t>
      </w:r>
      <w:r w:rsidR="00E36B46" w:rsidRPr="00BD1A20">
        <w:rPr>
          <w:sz w:val="24"/>
          <w:szCs w:val="24"/>
        </w:rPr>
        <w:t>n</w:t>
      </w:r>
      <w:r w:rsidRPr="00BD1A20">
        <w:rPr>
          <w:sz w:val="24"/>
          <w:szCs w:val="24"/>
        </w:rPr>
        <w:t xml:space="preserve">eslyšící </w:t>
      </w:r>
      <w:r w:rsidR="00E36B46" w:rsidRPr="00BD1A20">
        <w:rPr>
          <w:sz w:val="24"/>
          <w:szCs w:val="24"/>
        </w:rPr>
        <w:t>umí odezírat.</w:t>
      </w:r>
    </w:p>
    <w:p w14:paraId="6CB81907" w14:textId="75991D7F" w:rsidR="00E36B46" w:rsidRPr="00BD1A20" w:rsidRDefault="00A50F3E" w:rsidP="00BD1A2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BD1A20">
        <w:rPr>
          <w:sz w:val="24"/>
          <w:szCs w:val="24"/>
        </w:rPr>
        <w:t xml:space="preserve">Čeští </w:t>
      </w:r>
      <w:r w:rsidR="00644D96" w:rsidRPr="00BD1A20">
        <w:rPr>
          <w:sz w:val="24"/>
          <w:szCs w:val="24"/>
        </w:rPr>
        <w:t>n</w:t>
      </w:r>
      <w:r w:rsidRPr="00BD1A20">
        <w:rPr>
          <w:sz w:val="24"/>
          <w:szCs w:val="24"/>
        </w:rPr>
        <w:t>eslyšící velmi dobře ovládají psanou podobu českého jazyka.</w:t>
      </w:r>
    </w:p>
    <w:p w14:paraId="30F29189" w14:textId="0BECED02" w:rsidR="00A50F3E" w:rsidRPr="00BD1A20" w:rsidRDefault="00261491" w:rsidP="00BD1A2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BD1A20">
        <w:rPr>
          <w:sz w:val="24"/>
          <w:szCs w:val="24"/>
        </w:rPr>
        <w:t>Neslyšící se velmi dlouho vítají a loučí.</w:t>
      </w:r>
    </w:p>
    <w:p w14:paraId="55A41333" w14:textId="0F466636" w:rsidR="00261491" w:rsidRPr="00BD1A20" w:rsidRDefault="0004037F" w:rsidP="00BD1A2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BD1A20">
        <w:rPr>
          <w:sz w:val="24"/>
          <w:szCs w:val="24"/>
        </w:rPr>
        <w:t>Je prokázáno, že znalost znakového jazyka nijak neovlivňuje znalost dalších jazyků.</w:t>
      </w:r>
    </w:p>
    <w:p w14:paraId="284879D6" w14:textId="2FBAAFCA" w:rsidR="0004037F" w:rsidRPr="00BD1A20" w:rsidRDefault="00F62234" w:rsidP="00BD1A2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BD1A20">
        <w:rPr>
          <w:sz w:val="24"/>
          <w:szCs w:val="24"/>
        </w:rPr>
        <w:t>Většina českých neslyšících studuje nějakou vysokou školu.</w:t>
      </w:r>
    </w:p>
    <w:p w14:paraId="156D007D" w14:textId="3002F768" w:rsidR="000140C3" w:rsidRDefault="002565FC" w:rsidP="00BD1A2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BD1A20">
        <w:rPr>
          <w:sz w:val="24"/>
          <w:szCs w:val="24"/>
        </w:rPr>
        <w:t>K neslyšícím můžeme v českém školství přistupovat dvěma způsoby – jako ke skupině osob s</w:t>
      </w:r>
      <w:r w:rsidR="00875A9D" w:rsidRPr="00BD1A20">
        <w:rPr>
          <w:sz w:val="24"/>
          <w:szCs w:val="24"/>
        </w:rPr>
        <w:t> </w:t>
      </w:r>
      <w:r w:rsidRPr="00BD1A20">
        <w:rPr>
          <w:sz w:val="24"/>
          <w:szCs w:val="24"/>
        </w:rPr>
        <w:t>postižením</w:t>
      </w:r>
      <w:r w:rsidR="00875A9D" w:rsidRPr="00BD1A20">
        <w:rPr>
          <w:sz w:val="24"/>
          <w:szCs w:val="24"/>
        </w:rPr>
        <w:t>,</w:t>
      </w:r>
      <w:r w:rsidRPr="00BD1A20">
        <w:rPr>
          <w:sz w:val="24"/>
          <w:szCs w:val="24"/>
        </w:rPr>
        <w:t xml:space="preserve"> nebo jako k cizincům.</w:t>
      </w:r>
    </w:p>
    <w:p w14:paraId="7CDA0AC6" w14:textId="06031A8F" w:rsidR="007B3A74" w:rsidRPr="007B3A74" w:rsidRDefault="007B3A74" w:rsidP="007B3A74">
      <w:pPr>
        <w:rPr>
          <w:sz w:val="24"/>
          <w:szCs w:val="24"/>
        </w:rPr>
      </w:pPr>
      <w:r>
        <w:rPr>
          <w:sz w:val="24"/>
          <w:szCs w:val="24"/>
        </w:rPr>
        <w:t>b) Diskutujte mezi sebou</w:t>
      </w:r>
      <w:r w:rsidR="00011594">
        <w:rPr>
          <w:sz w:val="24"/>
          <w:szCs w:val="24"/>
        </w:rPr>
        <w:t>.</w:t>
      </w:r>
    </w:p>
    <w:p w14:paraId="7B7BDB23" w14:textId="5992BF74" w:rsidR="00A70002" w:rsidRDefault="00A70002" w:rsidP="0001468E">
      <w:pPr>
        <w:rPr>
          <w:sz w:val="24"/>
          <w:szCs w:val="24"/>
        </w:rPr>
      </w:pPr>
    </w:p>
    <w:p w14:paraId="6DC7BB26" w14:textId="7E819655" w:rsidR="00A70002" w:rsidRDefault="00A70002" w:rsidP="0001468E">
      <w:pPr>
        <w:rPr>
          <w:sz w:val="32"/>
          <w:szCs w:val="32"/>
          <w:u w:val="single"/>
        </w:rPr>
      </w:pPr>
      <w:r w:rsidRPr="00F418CD">
        <w:rPr>
          <w:sz w:val="32"/>
          <w:szCs w:val="32"/>
          <w:u w:val="single"/>
        </w:rPr>
        <w:t>2.</w:t>
      </w:r>
      <w:r w:rsidR="0048431A">
        <w:rPr>
          <w:sz w:val="32"/>
          <w:szCs w:val="32"/>
          <w:u w:val="single"/>
        </w:rPr>
        <w:t>V</w:t>
      </w:r>
      <w:r w:rsidR="00453C23">
        <w:rPr>
          <w:sz w:val="32"/>
          <w:szCs w:val="32"/>
          <w:u w:val="single"/>
        </w:rPr>
        <w:t xml:space="preserve"> LESE</w:t>
      </w:r>
    </w:p>
    <w:p w14:paraId="1DDA021E" w14:textId="35E0CA5A" w:rsidR="00883ECA" w:rsidRPr="00883ECA" w:rsidRDefault="00883ECA" w:rsidP="0001468E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373E90">
        <w:rPr>
          <w:sz w:val="24"/>
          <w:szCs w:val="24"/>
        </w:rPr>
        <w:t>Z</w:t>
      </w:r>
      <w:r>
        <w:rPr>
          <w:sz w:val="24"/>
          <w:szCs w:val="24"/>
        </w:rPr>
        <w:t>kuste vymyslet, ja</w:t>
      </w:r>
      <w:r w:rsidR="00CC246A">
        <w:rPr>
          <w:sz w:val="24"/>
          <w:szCs w:val="24"/>
        </w:rPr>
        <w:t>k by mohly vypadat znaky pro následující slova:</w:t>
      </w:r>
    </w:p>
    <w:p w14:paraId="08A91D6C" w14:textId="31FDC5D4" w:rsidR="0081041E" w:rsidRPr="00BD1A20" w:rsidRDefault="00933932" w:rsidP="00BD1A2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BD1A20">
        <w:rPr>
          <w:sz w:val="24"/>
          <w:szCs w:val="24"/>
        </w:rPr>
        <w:t>žába</w:t>
      </w:r>
    </w:p>
    <w:p w14:paraId="1C484114" w14:textId="54A89E27" w:rsidR="00933932" w:rsidRPr="00BD1A20" w:rsidRDefault="00933932" w:rsidP="00BD1A2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BD1A20">
        <w:rPr>
          <w:sz w:val="24"/>
          <w:szCs w:val="24"/>
        </w:rPr>
        <w:t>mravenci</w:t>
      </w:r>
    </w:p>
    <w:p w14:paraId="39AC0705" w14:textId="00F383D3" w:rsidR="00933932" w:rsidRPr="00BD1A20" w:rsidRDefault="00933932" w:rsidP="00BD1A2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BD1A20">
        <w:rPr>
          <w:sz w:val="24"/>
          <w:szCs w:val="24"/>
        </w:rPr>
        <w:t>zajíc</w:t>
      </w:r>
    </w:p>
    <w:p w14:paraId="7CD90D5F" w14:textId="510D1816" w:rsidR="00933932" w:rsidRPr="00BD1A20" w:rsidRDefault="00CA0D62" w:rsidP="00BD1A2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BD1A20">
        <w:rPr>
          <w:sz w:val="24"/>
          <w:szCs w:val="24"/>
        </w:rPr>
        <w:t>smrk</w:t>
      </w:r>
    </w:p>
    <w:p w14:paraId="7DBA9CA7" w14:textId="7DA453F9" w:rsidR="00CA0D62" w:rsidRPr="00BD1A20" w:rsidRDefault="00CA0D62" w:rsidP="00BD1A2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BD1A20">
        <w:rPr>
          <w:sz w:val="24"/>
          <w:szCs w:val="24"/>
        </w:rPr>
        <w:t>houba</w:t>
      </w:r>
    </w:p>
    <w:p w14:paraId="37A99F4D" w14:textId="60386D0E" w:rsidR="00CA0D62" w:rsidRPr="00BD1A20" w:rsidRDefault="00CA0D62" w:rsidP="00BD1A2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BD1A20">
        <w:rPr>
          <w:sz w:val="24"/>
          <w:szCs w:val="24"/>
        </w:rPr>
        <w:t>sova</w:t>
      </w:r>
    </w:p>
    <w:p w14:paraId="766C172C" w14:textId="1A91FC63" w:rsidR="00CA0D62" w:rsidRPr="00BD1A20" w:rsidRDefault="00CA0D62" w:rsidP="00BD1A2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BD1A20">
        <w:rPr>
          <w:sz w:val="24"/>
          <w:szCs w:val="24"/>
        </w:rPr>
        <w:t>borůvky</w:t>
      </w:r>
    </w:p>
    <w:p w14:paraId="12A20C73" w14:textId="4547C790" w:rsidR="00CA0D62" w:rsidRPr="00BD1A20" w:rsidRDefault="00CA0D62" w:rsidP="00BD1A2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BD1A20">
        <w:rPr>
          <w:sz w:val="24"/>
          <w:szCs w:val="24"/>
        </w:rPr>
        <w:t>veverka</w:t>
      </w:r>
    </w:p>
    <w:p w14:paraId="793A616C" w14:textId="1828F4ED" w:rsidR="00CA0D62" w:rsidRPr="00BD1A20" w:rsidRDefault="00A34613" w:rsidP="00BD1A2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BD1A20">
        <w:rPr>
          <w:sz w:val="24"/>
          <w:szCs w:val="24"/>
        </w:rPr>
        <w:t>myslivec</w:t>
      </w:r>
    </w:p>
    <w:p w14:paraId="38E6E85F" w14:textId="5BB1DB2E" w:rsidR="00373E90" w:rsidRPr="00011594" w:rsidRDefault="00A34613" w:rsidP="0001468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BD1A20">
        <w:rPr>
          <w:sz w:val="24"/>
          <w:szCs w:val="24"/>
        </w:rPr>
        <w:t>datel</w:t>
      </w:r>
    </w:p>
    <w:p w14:paraId="78D5BAFC" w14:textId="08BF7923" w:rsidR="00373E90" w:rsidRDefault="00373E90" w:rsidP="0001468E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24729C">
        <w:rPr>
          <w:sz w:val="24"/>
          <w:szCs w:val="24"/>
        </w:rPr>
        <w:t>Navzájem si mezi skupinami vyměňte své nápady.</w:t>
      </w:r>
    </w:p>
    <w:p w14:paraId="3496FB6C" w14:textId="4F9FA13E" w:rsidR="0024729C" w:rsidRDefault="00FF62BE" w:rsidP="0001468E">
      <w:pPr>
        <w:rPr>
          <w:sz w:val="24"/>
          <w:szCs w:val="24"/>
        </w:rPr>
      </w:pPr>
      <w:r>
        <w:rPr>
          <w:sz w:val="24"/>
          <w:szCs w:val="24"/>
        </w:rPr>
        <w:t>c) Podívejte se</w:t>
      </w:r>
      <w:r w:rsidR="002E15FF">
        <w:rPr>
          <w:sz w:val="24"/>
          <w:szCs w:val="24"/>
        </w:rPr>
        <w:t>, jak vypadají znaky v</w:t>
      </w:r>
      <w:r w:rsidR="00B02FB1">
        <w:rPr>
          <w:sz w:val="24"/>
          <w:szCs w:val="24"/>
        </w:rPr>
        <w:t> českém znakovém jazyce.</w:t>
      </w:r>
    </w:p>
    <w:p w14:paraId="5801C4F1" w14:textId="2BD54A54" w:rsidR="00B96D01" w:rsidRDefault="00B96D01" w:rsidP="0001468E">
      <w:pPr>
        <w:rPr>
          <w:sz w:val="24"/>
          <w:szCs w:val="24"/>
        </w:rPr>
      </w:pPr>
    </w:p>
    <w:p w14:paraId="309153A1" w14:textId="52421C88" w:rsidR="00B436A8" w:rsidRDefault="00B436A8" w:rsidP="0001468E">
      <w:pPr>
        <w:rPr>
          <w:sz w:val="24"/>
          <w:szCs w:val="24"/>
        </w:rPr>
      </w:pPr>
    </w:p>
    <w:p w14:paraId="4D4D6D77" w14:textId="77777777" w:rsidR="00B436A8" w:rsidRDefault="00B436A8" w:rsidP="0001468E">
      <w:pPr>
        <w:rPr>
          <w:sz w:val="24"/>
          <w:szCs w:val="24"/>
        </w:rPr>
      </w:pPr>
    </w:p>
    <w:p w14:paraId="634A7123" w14:textId="4C712640" w:rsidR="00B96D01" w:rsidRDefault="00B96D01" w:rsidP="0001468E">
      <w:pPr>
        <w:rPr>
          <w:sz w:val="32"/>
          <w:szCs w:val="32"/>
          <w:u w:val="single"/>
        </w:rPr>
      </w:pPr>
      <w:r w:rsidRPr="007D47CA">
        <w:rPr>
          <w:sz w:val="32"/>
          <w:szCs w:val="32"/>
          <w:u w:val="single"/>
        </w:rPr>
        <w:lastRenderedPageBreak/>
        <w:t>3.V</w:t>
      </w:r>
      <w:r w:rsidR="007D47CA">
        <w:rPr>
          <w:sz w:val="32"/>
          <w:szCs w:val="32"/>
          <w:u w:val="single"/>
        </w:rPr>
        <w:t> </w:t>
      </w:r>
      <w:r w:rsidRPr="007D47CA">
        <w:rPr>
          <w:sz w:val="32"/>
          <w:szCs w:val="32"/>
          <w:u w:val="single"/>
        </w:rPr>
        <w:t>LES</w:t>
      </w:r>
      <w:r w:rsidR="007D47CA" w:rsidRPr="007D47CA">
        <w:rPr>
          <w:sz w:val="32"/>
          <w:szCs w:val="32"/>
          <w:u w:val="single"/>
        </w:rPr>
        <w:t>E</w:t>
      </w:r>
      <w:r w:rsidR="007D47CA">
        <w:rPr>
          <w:sz w:val="32"/>
          <w:szCs w:val="32"/>
          <w:u w:val="single"/>
        </w:rPr>
        <w:t xml:space="preserve"> II.</w:t>
      </w:r>
    </w:p>
    <w:p w14:paraId="1ED41F69" w14:textId="313CA52A" w:rsidR="007D47CA" w:rsidRDefault="00920B44" w:rsidP="0001468E">
      <w:pPr>
        <w:rPr>
          <w:sz w:val="24"/>
          <w:szCs w:val="24"/>
        </w:rPr>
      </w:pPr>
      <w:r>
        <w:rPr>
          <w:sz w:val="24"/>
          <w:szCs w:val="24"/>
        </w:rPr>
        <w:t>a) Při</w:t>
      </w:r>
      <w:r w:rsidR="008122F9">
        <w:rPr>
          <w:sz w:val="24"/>
          <w:szCs w:val="24"/>
        </w:rPr>
        <w:t>řaďte videa v</w:t>
      </w:r>
      <w:r w:rsidR="00B02FB1">
        <w:rPr>
          <w:sz w:val="24"/>
          <w:szCs w:val="24"/>
        </w:rPr>
        <w:t> českém znakovém jazyce</w:t>
      </w:r>
      <w:r w:rsidR="00F168E5">
        <w:rPr>
          <w:sz w:val="24"/>
          <w:szCs w:val="24"/>
        </w:rPr>
        <w:t xml:space="preserve"> k následujícím slovům:</w:t>
      </w:r>
    </w:p>
    <w:p w14:paraId="7E990250" w14:textId="28C227E8" w:rsidR="00F168E5" w:rsidRPr="00A740C3" w:rsidRDefault="00F168E5" w:rsidP="00A740C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740C3">
        <w:rPr>
          <w:sz w:val="24"/>
          <w:szCs w:val="24"/>
        </w:rPr>
        <w:t>lípa</w:t>
      </w:r>
    </w:p>
    <w:p w14:paraId="09299974" w14:textId="4447610B" w:rsidR="00F168E5" w:rsidRPr="00A740C3" w:rsidRDefault="005C2F7B" w:rsidP="00A740C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740C3">
        <w:rPr>
          <w:sz w:val="24"/>
          <w:szCs w:val="24"/>
        </w:rPr>
        <w:t>jahody</w:t>
      </w:r>
    </w:p>
    <w:p w14:paraId="3E020B8B" w14:textId="106F8CA8" w:rsidR="005C2F7B" w:rsidRPr="00A740C3" w:rsidRDefault="005C2F7B" w:rsidP="00A740C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740C3">
        <w:rPr>
          <w:sz w:val="24"/>
          <w:szCs w:val="24"/>
        </w:rPr>
        <w:t>medvěd</w:t>
      </w:r>
    </w:p>
    <w:p w14:paraId="59B078A4" w14:textId="2A56D37A" w:rsidR="005C2F7B" w:rsidRPr="00A740C3" w:rsidRDefault="00CF3456" w:rsidP="00A740C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740C3">
        <w:rPr>
          <w:sz w:val="24"/>
          <w:szCs w:val="24"/>
        </w:rPr>
        <w:t>jelen</w:t>
      </w:r>
    </w:p>
    <w:p w14:paraId="49B9FA15" w14:textId="4DB9C0AF" w:rsidR="005C2F7B" w:rsidRPr="00A740C3" w:rsidRDefault="00CF3456" w:rsidP="00A740C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740C3">
        <w:rPr>
          <w:sz w:val="24"/>
          <w:szCs w:val="24"/>
        </w:rPr>
        <w:t>lišk</w:t>
      </w:r>
      <w:r w:rsidR="00BC46EA" w:rsidRPr="00A740C3">
        <w:rPr>
          <w:sz w:val="24"/>
          <w:szCs w:val="24"/>
        </w:rPr>
        <w:t>a</w:t>
      </w:r>
    </w:p>
    <w:p w14:paraId="3D9C31BA" w14:textId="31072E21" w:rsidR="005C2F7B" w:rsidRPr="00A740C3" w:rsidRDefault="00BC46EA" w:rsidP="00A740C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740C3">
        <w:rPr>
          <w:sz w:val="24"/>
          <w:szCs w:val="24"/>
        </w:rPr>
        <w:t>kanec</w:t>
      </w:r>
    </w:p>
    <w:p w14:paraId="669E56B5" w14:textId="56C12547" w:rsidR="005C2F7B" w:rsidRPr="00A740C3" w:rsidRDefault="000622DA" w:rsidP="00A740C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740C3">
        <w:rPr>
          <w:sz w:val="24"/>
          <w:szCs w:val="24"/>
        </w:rPr>
        <w:t>zmije</w:t>
      </w:r>
    </w:p>
    <w:p w14:paraId="4C5319CA" w14:textId="0167B806" w:rsidR="005C2F7B" w:rsidRPr="00A740C3" w:rsidRDefault="00BC46EA" w:rsidP="00A740C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740C3">
        <w:rPr>
          <w:sz w:val="24"/>
          <w:szCs w:val="24"/>
        </w:rPr>
        <w:t>šiška</w:t>
      </w:r>
    </w:p>
    <w:p w14:paraId="4BDAD759" w14:textId="66C9AB92" w:rsidR="005C2F7B" w:rsidRPr="00A740C3" w:rsidRDefault="000622DA" w:rsidP="00A740C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740C3">
        <w:rPr>
          <w:sz w:val="24"/>
          <w:szCs w:val="24"/>
        </w:rPr>
        <w:t>ježek</w:t>
      </w:r>
    </w:p>
    <w:p w14:paraId="1523DA14" w14:textId="2B90D3F4" w:rsidR="00CF3456" w:rsidRPr="00A740C3" w:rsidRDefault="000622DA" w:rsidP="00A740C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740C3">
        <w:rPr>
          <w:sz w:val="24"/>
          <w:szCs w:val="24"/>
        </w:rPr>
        <w:t>kaštan</w:t>
      </w:r>
    </w:p>
    <w:p w14:paraId="08DA2CEF" w14:textId="593FF29E" w:rsidR="005378E3" w:rsidRDefault="00E951C0" w:rsidP="0001468E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C203ED">
        <w:rPr>
          <w:sz w:val="24"/>
          <w:szCs w:val="24"/>
        </w:rPr>
        <w:t xml:space="preserve">) </w:t>
      </w:r>
      <w:r w:rsidR="0043289C">
        <w:rPr>
          <w:sz w:val="24"/>
          <w:szCs w:val="24"/>
        </w:rPr>
        <w:t>Z</w:t>
      </w:r>
      <w:r w:rsidR="00200BEB">
        <w:rPr>
          <w:sz w:val="24"/>
          <w:szCs w:val="24"/>
        </w:rPr>
        <w:t>důvodněte</w:t>
      </w:r>
      <w:r w:rsidR="0043311F">
        <w:rPr>
          <w:sz w:val="24"/>
          <w:szCs w:val="24"/>
        </w:rPr>
        <w:t xml:space="preserve">, proč jste </w:t>
      </w:r>
      <w:r w:rsidR="009F0CAE">
        <w:rPr>
          <w:sz w:val="24"/>
          <w:szCs w:val="24"/>
        </w:rPr>
        <w:t xml:space="preserve">k sobě přiřadili </w:t>
      </w:r>
      <w:r w:rsidR="00160AF0">
        <w:rPr>
          <w:sz w:val="24"/>
          <w:szCs w:val="24"/>
        </w:rPr>
        <w:t>konkrétní dvojice.</w:t>
      </w:r>
    </w:p>
    <w:p w14:paraId="068C5901" w14:textId="513F3D26" w:rsidR="005378E3" w:rsidRDefault="005378E3" w:rsidP="0001468E">
      <w:pPr>
        <w:rPr>
          <w:sz w:val="24"/>
          <w:szCs w:val="24"/>
        </w:rPr>
      </w:pPr>
    </w:p>
    <w:p w14:paraId="0219C715" w14:textId="77777777" w:rsidR="005378E3" w:rsidRPr="00CC77ED" w:rsidRDefault="005378E3" w:rsidP="0001468E">
      <w:pPr>
        <w:rPr>
          <w:sz w:val="24"/>
          <w:szCs w:val="24"/>
        </w:rPr>
      </w:pPr>
    </w:p>
    <w:sectPr w:rsidR="005378E3" w:rsidRPr="00CC7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337"/>
    <w:multiLevelType w:val="hybridMultilevel"/>
    <w:tmpl w:val="873C8C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F230C"/>
    <w:multiLevelType w:val="hybridMultilevel"/>
    <w:tmpl w:val="523E66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D4C15"/>
    <w:multiLevelType w:val="hybridMultilevel"/>
    <w:tmpl w:val="188C2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D4953"/>
    <w:multiLevelType w:val="hybridMultilevel"/>
    <w:tmpl w:val="77100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916A4"/>
    <w:multiLevelType w:val="hybridMultilevel"/>
    <w:tmpl w:val="758628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667FB"/>
    <w:multiLevelType w:val="hybridMultilevel"/>
    <w:tmpl w:val="00BED4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E7817"/>
    <w:multiLevelType w:val="hybridMultilevel"/>
    <w:tmpl w:val="F048A4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776732">
    <w:abstractNumId w:val="6"/>
  </w:num>
  <w:num w:numId="2" w16cid:durableId="267540207">
    <w:abstractNumId w:val="2"/>
  </w:num>
  <w:num w:numId="3" w16cid:durableId="1880386595">
    <w:abstractNumId w:val="0"/>
  </w:num>
  <w:num w:numId="4" w16cid:durableId="482350943">
    <w:abstractNumId w:val="3"/>
  </w:num>
  <w:num w:numId="5" w16cid:durableId="709064662">
    <w:abstractNumId w:val="1"/>
  </w:num>
  <w:num w:numId="6" w16cid:durableId="784545070">
    <w:abstractNumId w:val="4"/>
  </w:num>
  <w:num w:numId="7" w16cid:durableId="11140609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DC"/>
    <w:rsid w:val="00011594"/>
    <w:rsid w:val="000140C3"/>
    <w:rsid w:val="0001468E"/>
    <w:rsid w:val="0004037F"/>
    <w:rsid w:val="000622DA"/>
    <w:rsid w:val="000F2056"/>
    <w:rsid w:val="00160AF0"/>
    <w:rsid w:val="00200BEB"/>
    <w:rsid w:val="0024729C"/>
    <w:rsid w:val="002565FC"/>
    <w:rsid w:val="00261491"/>
    <w:rsid w:val="002E15FF"/>
    <w:rsid w:val="00343516"/>
    <w:rsid w:val="00373E90"/>
    <w:rsid w:val="00382514"/>
    <w:rsid w:val="003C70A7"/>
    <w:rsid w:val="0043289C"/>
    <w:rsid w:val="0043311F"/>
    <w:rsid w:val="00453C23"/>
    <w:rsid w:val="0048431A"/>
    <w:rsid w:val="005378E3"/>
    <w:rsid w:val="005C2F7B"/>
    <w:rsid w:val="00644D96"/>
    <w:rsid w:val="006915FC"/>
    <w:rsid w:val="006F6F37"/>
    <w:rsid w:val="00710DDC"/>
    <w:rsid w:val="0073213C"/>
    <w:rsid w:val="00754181"/>
    <w:rsid w:val="00787A2E"/>
    <w:rsid w:val="007B3A74"/>
    <w:rsid w:val="007D47CA"/>
    <w:rsid w:val="0081041E"/>
    <w:rsid w:val="008122F9"/>
    <w:rsid w:val="00875A9D"/>
    <w:rsid w:val="00883ECA"/>
    <w:rsid w:val="008C2EA4"/>
    <w:rsid w:val="00920B44"/>
    <w:rsid w:val="00933932"/>
    <w:rsid w:val="009A5C22"/>
    <w:rsid w:val="009D4D0E"/>
    <w:rsid w:val="009F0CAE"/>
    <w:rsid w:val="00A232ED"/>
    <w:rsid w:val="00A34613"/>
    <w:rsid w:val="00A50F3E"/>
    <w:rsid w:val="00A70002"/>
    <w:rsid w:val="00A740C3"/>
    <w:rsid w:val="00A8235E"/>
    <w:rsid w:val="00B02FB1"/>
    <w:rsid w:val="00B35917"/>
    <w:rsid w:val="00B436A8"/>
    <w:rsid w:val="00B96D01"/>
    <w:rsid w:val="00BC46EA"/>
    <w:rsid w:val="00BD1A20"/>
    <w:rsid w:val="00BD6190"/>
    <w:rsid w:val="00C203ED"/>
    <w:rsid w:val="00CA0D62"/>
    <w:rsid w:val="00CC246A"/>
    <w:rsid w:val="00CC77ED"/>
    <w:rsid w:val="00CF3456"/>
    <w:rsid w:val="00D4450F"/>
    <w:rsid w:val="00D60463"/>
    <w:rsid w:val="00D84B42"/>
    <w:rsid w:val="00DA76C0"/>
    <w:rsid w:val="00E36B46"/>
    <w:rsid w:val="00E951C0"/>
    <w:rsid w:val="00F168E5"/>
    <w:rsid w:val="00F418CD"/>
    <w:rsid w:val="00F62234"/>
    <w:rsid w:val="00F65DF8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3B24"/>
  <w15:chartTrackingRefBased/>
  <w15:docId w15:val="{08B3AABD-64C6-4797-9A35-C565E789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6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Potůčková</dc:creator>
  <cp:keywords/>
  <dc:description/>
  <cp:lastModifiedBy>Dvořáčková, Šárka</cp:lastModifiedBy>
  <cp:revision>60</cp:revision>
  <dcterms:created xsi:type="dcterms:W3CDTF">2022-04-28T20:59:00Z</dcterms:created>
  <dcterms:modified xsi:type="dcterms:W3CDTF">2022-04-30T22:14:00Z</dcterms:modified>
</cp:coreProperties>
</file>