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61A1C" w14:paraId="6E2E5220" w14:textId="77777777" w:rsidTr="00761A1C">
        <w:tc>
          <w:tcPr>
            <w:tcW w:w="4531" w:type="dxa"/>
          </w:tcPr>
          <w:p w14:paraId="530B223A" w14:textId="6E78E687" w:rsidR="00761A1C" w:rsidRPr="00761A1C" w:rsidRDefault="00761A1C">
            <w:pPr>
              <w:rPr>
                <w:rFonts w:ascii="Arial" w:hAnsi="Arial" w:cs="Arial"/>
                <w:b/>
                <w:bCs/>
              </w:rPr>
            </w:pPr>
            <w:r w:rsidRPr="00761A1C">
              <w:rPr>
                <w:rFonts w:ascii="Arial" w:hAnsi="Arial" w:cs="Arial"/>
                <w:b/>
                <w:bCs/>
              </w:rPr>
              <w:t>ROUŠKAŘI</w:t>
            </w:r>
          </w:p>
        </w:tc>
        <w:tc>
          <w:tcPr>
            <w:tcW w:w="4531" w:type="dxa"/>
          </w:tcPr>
          <w:p w14:paraId="6D2CE3DC" w14:textId="2C60F95C" w:rsidR="00761A1C" w:rsidRPr="00761A1C" w:rsidRDefault="00761A1C">
            <w:pPr>
              <w:rPr>
                <w:rFonts w:ascii="Arial" w:hAnsi="Arial" w:cs="Arial"/>
                <w:b/>
                <w:bCs/>
              </w:rPr>
            </w:pPr>
            <w:r w:rsidRPr="00761A1C">
              <w:rPr>
                <w:rFonts w:ascii="Arial" w:hAnsi="Arial" w:cs="Arial"/>
                <w:b/>
                <w:bCs/>
              </w:rPr>
              <w:t>CHŘIPEČKÁŘI</w:t>
            </w:r>
          </w:p>
        </w:tc>
      </w:tr>
      <w:tr w:rsidR="00761A1C" w14:paraId="5EEC08A0" w14:textId="77777777" w:rsidTr="00761A1C">
        <w:tc>
          <w:tcPr>
            <w:tcW w:w="4531" w:type="dxa"/>
          </w:tcPr>
          <w:p w14:paraId="0211825A" w14:textId="318067B4" w:rsidR="00761A1C" w:rsidRDefault="00761A1C">
            <w:r>
              <w:t>Nemůžeme si dovolit zastavit ekonomiku</w:t>
            </w:r>
            <w:r w:rsidR="003B0747">
              <w:t xml:space="preserve"> – zvýší se nezaměstnanost, chudoba, firmy zkrachují</w:t>
            </w:r>
          </w:p>
        </w:tc>
        <w:tc>
          <w:tcPr>
            <w:tcW w:w="4531" w:type="dxa"/>
          </w:tcPr>
          <w:p w14:paraId="74C25962" w14:textId="0D1C311D" w:rsidR="00761A1C" w:rsidRDefault="003B0747">
            <w:r>
              <w:t>Nemůžeme být nuceni chodit do školy nebo do práce, ohrožujeme tak sebe i rodinu</w:t>
            </w:r>
          </w:p>
        </w:tc>
      </w:tr>
      <w:tr w:rsidR="00761A1C" w14:paraId="073FA44B" w14:textId="77777777" w:rsidTr="00761A1C">
        <w:tc>
          <w:tcPr>
            <w:tcW w:w="4531" w:type="dxa"/>
          </w:tcPr>
          <w:p w14:paraId="2013D4FE" w14:textId="6A953CF6" w:rsidR="00761A1C" w:rsidRDefault="00761A1C">
            <w:r>
              <w:t>Distanční výuka nedokáže nahradit prezenční, děti potřebují socializaci</w:t>
            </w:r>
          </w:p>
        </w:tc>
        <w:tc>
          <w:tcPr>
            <w:tcW w:w="4531" w:type="dxa"/>
          </w:tcPr>
          <w:p w14:paraId="33DED935" w14:textId="443826EA" w:rsidR="00761A1C" w:rsidRDefault="003B0747">
            <w:r>
              <w:t>Bude růst počet vážných případů, nemocných zdravotníků, nemocnice tento nápor nezvládnou</w:t>
            </w:r>
          </w:p>
        </w:tc>
      </w:tr>
      <w:tr w:rsidR="00761A1C" w14:paraId="7BF7A76C" w14:textId="77777777" w:rsidTr="00761A1C">
        <w:tc>
          <w:tcPr>
            <w:tcW w:w="4531" w:type="dxa"/>
          </w:tcPr>
          <w:p w14:paraId="2F8E8326" w14:textId="2FCA2609" w:rsidR="00761A1C" w:rsidRDefault="00761A1C">
            <w:r>
              <w:t>Rodiče nemůžou být s dětmi doma, musí pracovat, nemá se jim o děti kdo starat</w:t>
            </w:r>
          </w:p>
        </w:tc>
        <w:tc>
          <w:tcPr>
            <w:tcW w:w="4531" w:type="dxa"/>
          </w:tcPr>
          <w:p w14:paraId="094A2199" w14:textId="6B935962" w:rsidR="00761A1C" w:rsidRDefault="003B0747">
            <w:r>
              <w:t>Chceme zastavit růst počtu nakažených, stávající opatření jsou nedostatečná</w:t>
            </w:r>
          </w:p>
        </w:tc>
      </w:tr>
      <w:tr w:rsidR="00761A1C" w14:paraId="4C22131C" w14:textId="77777777" w:rsidTr="00761A1C">
        <w:tc>
          <w:tcPr>
            <w:tcW w:w="4531" w:type="dxa"/>
          </w:tcPr>
          <w:p w14:paraId="66DEC6F4" w14:textId="6079197F" w:rsidR="00761A1C" w:rsidRDefault="00761A1C">
            <w:proofErr w:type="spellStart"/>
            <w:r>
              <w:t>Covid</w:t>
            </w:r>
            <w:proofErr w:type="spellEnd"/>
            <w:r>
              <w:t xml:space="preserve"> tu s námi bude pořád, i když bude teď několik týdnů </w:t>
            </w:r>
            <w:proofErr w:type="spellStart"/>
            <w:r>
              <w:t>lockdown</w:t>
            </w:r>
            <w:proofErr w:type="spellEnd"/>
            <w:r>
              <w:t xml:space="preserve">, </w:t>
            </w:r>
            <w:proofErr w:type="spellStart"/>
            <w:r>
              <w:t>covid</w:t>
            </w:r>
            <w:proofErr w:type="spellEnd"/>
            <w:r>
              <w:t xml:space="preserve"> přetrvá</w:t>
            </w:r>
          </w:p>
        </w:tc>
        <w:tc>
          <w:tcPr>
            <w:tcW w:w="4531" w:type="dxa"/>
          </w:tcPr>
          <w:p w14:paraId="0B836E10" w14:textId="097C74BA" w:rsidR="00761A1C" w:rsidRDefault="003B0747">
            <w:r>
              <w:t>Ve srovnání s dalšími zeměmi jsme na tom hodně špatně</w:t>
            </w:r>
          </w:p>
        </w:tc>
      </w:tr>
      <w:tr w:rsidR="00761A1C" w14:paraId="28FB5263" w14:textId="77777777" w:rsidTr="00761A1C">
        <w:tc>
          <w:tcPr>
            <w:tcW w:w="4531" w:type="dxa"/>
          </w:tcPr>
          <w:p w14:paraId="5243F4F5" w14:textId="422BC040" w:rsidR="00761A1C" w:rsidRDefault="00761A1C">
            <w:r>
              <w:t>Kvůli chřipce se taky celá republika nezastaví</w:t>
            </w:r>
          </w:p>
        </w:tc>
        <w:tc>
          <w:tcPr>
            <w:tcW w:w="4531" w:type="dxa"/>
          </w:tcPr>
          <w:p w14:paraId="14194867" w14:textId="1D53744C" w:rsidR="00761A1C" w:rsidRDefault="003B0747">
            <w:r>
              <w:t>Začíná chřipková sezóna</w:t>
            </w:r>
          </w:p>
        </w:tc>
      </w:tr>
      <w:tr w:rsidR="00761A1C" w14:paraId="3626EE5A" w14:textId="77777777" w:rsidTr="00761A1C">
        <w:tc>
          <w:tcPr>
            <w:tcW w:w="4531" w:type="dxa"/>
          </w:tcPr>
          <w:p w14:paraId="4C9477EE" w14:textId="1D2E8B38" w:rsidR="00761A1C" w:rsidRDefault="003B0747">
            <w:r>
              <w:t xml:space="preserve">Je to </w:t>
            </w:r>
            <w:proofErr w:type="spellStart"/>
            <w:r>
              <w:t>hoax</w:t>
            </w:r>
            <w:proofErr w:type="spellEnd"/>
          </w:p>
        </w:tc>
        <w:tc>
          <w:tcPr>
            <w:tcW w:w="4531" w:type="dxa"/>
          </w:tcPr>
          <w:p w14:paraId="76C9C8BD" w14:textId="77777777" w:rsidR="00761A1C" w:rsidRDefault="00761A1C"/>
        </w:tc>
      </w:tr>
      <w:tr w:rsidR="003B0747" w14:paraId="698DD78A" w14:textId="77777777" w:rsidTr="00761A1C">
        <w:tc>
          <w:tcPr>
            <w:tcW w:w="4531" w:type="dxa"/>
          </w:tcPr>
          <w:p w14:paraId="43E48394" w14:textId="6688FB23" w:rsidR="003B0747" w:rsidRDefault="003B0747">
            <w:r>
              <w:t>Je to psychicky náročné, zůstat tak dlouho zavřený doma</w:t>
            </w:r>
          </w:p>
        </w:tc>
        <w:tc>
          <w:tcPr>
            <w:tcW w:w="4531" w:type="dxa"/>
          </w:tcPr>
          <w:p w14:paraId="30989B62" w14:textId="77777777" w:rsidR="003B0747" w:rsidRDefault="003B0747"/>
        </w:tc>
      </w:tr>
    </w:tbl>
    <w:p w14:paraId="75E07958" w14:textId="77777777" w:rsidR="00761A1C" w:rsidRDefault="00761A1C"/>
    <w:sectPr w:rsidR="00761A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7F48AA" w14:textId="77777777" w:rsidR="005F4D2E" w:rsidRDefault="005F4D2E" w:rsidP="003B0747">
      <w:r>
        <w:separator/>
      </w:r>
    </w:p>
  </w:endnote>
  <w:endnote w:type="continuationSeparator" w:id="0">
    <w:p w14:paraId="328AD8FD" w14:textId="77777777" w:rsidR="005F4D2E" w:rsidRDefault="005F4D2E" w:rsidP="003B07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69A874" w14:textId="77777777" w:rsidR="005F4D2E" w:rsidRDefault="005F4D2E" w:rsidP="003B0747">
      <w:r>
        <w:separator/>
      </w:r>
    </w:p>
  </w:footnote>
  <w:footnote w:type="continuationSeparator" w:id="0">
    <w:p w14:paraId="4B54C3BB" w14:textId="77777777" w:rsidR="005F4D2E" w:rsidRDefault="005F4D2E" w:rsidP="003B07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10C706" w14:textId="7F8F8D25" w:rsidR="003B0747" w:rsidRDefault="003B0747">
    <w:pPr>
      <w:pStyle w:val="Zhlav"/>
    </w:pPr>
    <w:r>
      <w:t xml:space="preserve">Veronika </w:t>
    </w:r>
    <w:proofErr w:type="spellStart"/>
    <w:r>
      <w:t>Elznicová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A1C"/>
    <w:rsid w:val="003B0747"/>
    <w:rsid w:val="005F4D2E"/>
    <w:rsid w:val="00761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685CC"/>
  <w15:chartTrackingRefBased/>
  <w15:docId w15:val="{DBF0C621-0CCA-0141-AC16-AB37F8172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61A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B07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B0747"/>
  </w:style>
  <w:style w:type="paragraph" w:styleId="Zpat">
    <w:name w:val="footer"/>
    <w:basedOn w:val="Normln"/>
    <w:link w:val="ZpatChar"/>
    <w:uiPriority w:val="99"/>
    <w:unhideWhenUsed/>
    <w:rsid w:val="003B07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B07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114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Elznicová</dc:creator>
  <cp:keywords/>
  <dc:description/>
  <cp:lastModifiedBy>Veronika Elznicová</cp:lastModifiedBy>
  <cp:revision>1</cp:revision>
  <dcterms:created xsi:type="dcterms:W3CDTF">2020-10-15T10:38:00Z</dcterms:created>
  <dcterms:modified xsi:type="dcterms:W3CDTF">2020-10-15T11:57:00Z</dcterms:modified>
</cp:coreProperties>
</file>