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R="00B23E27" w:rsidP="00B23E27" w:rsidRDefault="00B23E27" w14:paraId="4EE82D60" wp14:textId="77777777">
      <w:pPr>
        <w:pStyle w:val="Normlnweb"/>
      </w:pPr>
      <w:r w:rsidR="00B23E27">
        <w:rPr/>
        <w:t>Úvodní paralelní cvičení:</w:t>
      </w:r>
    </w:p>
    <w:p w:rsidR="56731A91" w:rsidP="56731A91" w:rsidRDefault="56731A91" w14:paraId="0B12C588" w14:textId="0E278A1F">
      <w:pPr>
        <w:pStyle w:val="Normlnweb"/>
      </w:pPr>
    </w:p>
    <w:p xmlns:wp14="http://schemas.microsoft.com/office/word/2010/wordml" w:rsidR="00B23E27" w:rsidP="00B23E27" w:rsidRDefault="00B23E27" w14:paraId="3986F287" wp14:textId="687062E2">
      <w:pPr>
        <w:pStyle w:val="Normlnweb"/>
      </w:pPr>
      <w:r w:rsidR="00B23E27">
        <w:rPr/>
        <w:t xml:space="preserve">Hlavním úkolem je volba vhodné lokality, kterou budete v zimním i letním semestru zkoumat. Při </w:t>
      </w:r>
      <w:r w:rsidR="00B23E27">
        <w:rPr/>
        <w:t>kontak</w:t>
      </w:r>
      <w:r w:rsidR="3E83928E">
        <w:rPr/>
        <w:t>tní</w:t>
      </w:r>
      <w:r w:rsidR="00B23E27">
        <w:rPr/>
        <w:t xml:space="preserve"> výuce tuto lokalitu poté všem představíte (s využitím internetu) a diskutujeme o ní jako o tématu výzkumu. Při distanční výuce je prezentace na učebně nahrazena domácím úkolem: vytvořením mapy zvolené lokality s vyznačením 7 nemovitých (!) objektů využitelných ve výuce, vybavených stručnými popiskami.</w:t>
      </w:r>
      <w:r w:rsidR="5AF73EDD">
        <w:rPr/>
        <w:t xml:space="preserve"> S výjimkou č. 1 nemusí jít o objekty dochované.</w:t>
      </w:r>
    </w:p>
    <w:p w:rsidR="56731A91" w:rsidP="56731A91" w:rsidRDefault="56731A91" w14:paraId="0153FE1B" w14:textId="4CEF5BE6">
      <w:pPr>
        <w:pStyle w:val="Normlnweb"/>
      </w:pPr>
    </w:p>
    <w:p xmlns:wp14="http://schemas.microsoft.com/office/word/2010/wordml" w:rsidR="00B23E27" w:rsidP="00B23E27" w:rsidRDefault="00B23E27" w14:paraId="076E5249" wp14:textId="537E3458">
      <w:pPr>
        <w:pStyle w:val="Normlnweb"/>
      </w:pPr>
      <w:r w:rsidR="00B23E27">
        <w:rPr/>
        <w:t xml:space="preserve">1. Nejstarší dochovaný nemovitý </w:t>
      </w:r>
      <w:r w:rsidR="00B23E27">
        <w:rPr/>
        <w:t>objekt</w:t>
      </w:r>
    </w:p>
    <w:p w:rsidR="56731A91" w:rsidP="56731A91" w:rsidRDefault="56731A91" w14:paraId="07E5FBFF" w14:textId="4C3F7D40">
      <w:pPr>
        <w:pStyle w:val="Normlnweb"/>
      </w:pPr>
    </w:p>
    <w:p xmlns:wp14="http://schemas.microsoft.com/office/word/2010/wordml" w:rsidR="00B23E27" w:rsidP="00B23E27" w:rsidRDefault="00B23E27" w14:paraId="500149D4" wp14:textId="77777777">
      <w:pPr>
        <w:pStyle w:val="Normlnweb"/>
      </w:pPr>
      <w:r w:rsidR="00B23E27">
        <w:rPr/>
        <w:t>2. Objekt spjatý s vrchnostenskou správou či místní samosprávou v období feudalismu</w:t>
      </w:r>
    </w:p>
    <w:p w:rsidR="56731A91" w:rsidP="56731A91" w:rsidRDefault="56731A91" w14:paraId="6E9F43CD" w14:textId="7AB433A6">
      <w:pPr>
        <w:pStyle w:val="Normlnweb"/>
      </w:pPr>
    </w:p>
    <w:p xmlns:wp14="http://schemas.microsoft.com/office/word/2010/wordml" w:rsidR="00B23E27" w:rsidP="00B23E27" w:rsidRDefault="00B23E27" w14:paraId="707B354A" wp14:textId="39651B38">
      <w:pPr>
        <w:pStyle w:val="Normlnweb"/>
      </w:pPr>
      <w:r w:rsidR="00B23E27">
        <w:rPr/>
        <w:t xml:space="preserve">3. Objekt spjatý se spolkovou činností 2. poloviny 19. a 1. poloviny 20. </w:t>
      </w:r>
      <w:r w:rsidR="2F4A6530">
        <w:rPr/>
        <w:t>s</w:t>
      </w:r>
      <w:r w:rsidR="00B23E27">
        <w:rPr/>
        <w:t>toletí</w:t>
      </w:r>
    </w:p>
    <w:p w:rsidR="56731A91" w:rsidP="56731A91" w:rsidRDefault="56731A91" w14:paraId="5E5DF910" w14:textId="69BB71BA">
      <w:pPr>
        <w:pStyle w:val="Normlnweb"/>
      </w:pPr>
    </w:p>
    <w:p xmlns:wp14="http://schemas.microsoft.com/office/word/2010/wordml" w:rsidR="00B23E27" w:rsidP="00B23E27" w:rsidRDefault="00B23E27" w14:paraId="6B910C5B" wp14:textId="77777777">
      <w:pPr>
        <w:pStyle w:val="Normlnweb"/>
      </w:pPr>
      <w:r w:rsidR="00B23E27">
        <w:rPr/>
        <w:t>4. Objekt využitelný jako příklad ve výuce hospodářských dějin</w:t>
      </w:r>
    </w:p>
    <w:p w:rsidR="56731A91" w:rsidP="56731A91" w:rsidRDefault="56731A91" w14:paraId="36DDAF94" w14:textId="7702B3C6">
      <w:pPr>
        <w:pStyle w:val="Normlnweb"/>
      </w:pPr>
    </w:p>
    <w:p xmlns:wp14="http://schemas.microsoft.com/office/word/2010/wordml" w:rsidR="00B23E27" w:rsidP="00B23E27" w:rsidRDefault="00B23E27" w14:paraId="3C6E7066" wp14:textId="77777777">
      <w:pPr>
        <w:pStyle w:val="Normlnweb"/>
      </w:pPr>
      <w:r w:rsidR="00B23E27">
        <w:rPr/>
        <w:t>5. Objekt využitelný jako příklad ve výuce duchovních dějin</w:t>
      </w:r>
    </w:p>
    <w:p w:rsidR="56731A91" w:rsidP="56731A91" w:rsidRDefault="56731A91" w14:paraId="16220035" w14:textId="5FD3D2A8">
      <w:pPr>
        <w:pStyle w:val="Normlnweb"/>
      </w:pPr>
    </w:p>
    <w:p xmlns:wp14="http://schemas.microsoft.com/office/word/2010/wordml" w:rsidR="00B23E27" w:rsidP="00B23E27" w:rsidRDefault="00B23E27" w14:paraId="478CEBC9" wp14:textId="77777777">
      <w:pPr>
        <w:pStyle w:val="Normlnweb"/>
      </w:pPr>
      <w:r w:rsidR="00B23E27">
        <w:rPr/>
        <w:t>6. a 7. Dva objekty dle vašeho výběru s návrhem jejich využití ve výuce</w:t>
      </w:r>
    </w:p>
    <w:p w:rsidR="56731A91" w:rsidP="56731A91" w:rsidRDefault="56731A91" w14:paraId="4E9595BF" w14:textId="6461295B">
      <w:pPr>
        <w:pStyle w:val="Normlnweb"/>
      </w:pPr>
    </w:p>
    <w:p xmlns:wp14="http://schemas.microsoft.com/office/word/2010/wordml" w:rsidR="00B23E27" w:rsidP="00B23E27" w:rsidRDefault="00B23E27" w14:paraId="544AC165" wp14:textId="01A1516F">
      <w:pPr>
        <w:pStyle w:val="Normlnweb"/>
      </w:pPr>
      <w:r w:rsidR="00B23E27">
        <w:rPr/>
        <w:t>Pozn. Formu mapy ponechávám na vaší kreativitě. K mapě přiložte wordový soubor s uvedením jména, zvolené lokality, studijní kombinace, jazykových znalostí a dosavadních zkušeností s regionální historií (seminární práce, průvodcovská činnost apod.). Prosím o zaslání do deseti dnů od termínu vašeho 1. paralelního cvičení.</w:t>
      </w:r>
      <w:r w:rsidR="0227B8AA">
        <w:rPr/>
        <w:t xml:space="preserve"> Do kolonky “věc” uveďte “regionalistika1”.</w:t>
      </w:r>
    </w:p>
    <w:p xmlns:wp14="http://schemas.microsoft.com/office/word/2010/wordml" w:rsidR="00321BCD" w:rsidRDefault="00321BCD" w14:paraId="672A6659" wp14:textId="77777777">
      <w:bookmarkStart w:name="_GoBack" w:id="0"/>
      <w:bookmarkEnd w:id="0"/>
    </w:p>
    <w:sectPr w:rsidR="00321BCD">
      <w:pgSz w:w="11906" w:h="16838" w:orient="portrait"/>
      <w:pgMar w:top="1417" w:right="1417" w:bottom="1417" w:left="1417" w:header="708" w:footer="708" w:gutter="0"/>
      <w:cols w:space="708"/>
      <w:docGrid w:linePitch="360"/>
      <w:headerReference w:type="default" r:id="R2dc8550d80ac4bc1"/>
      <w:footerReference w:type="default" r:id="R46506656aa374c7c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Normlntabulka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24"/>
      <w:gridCol w:w="3024"/>
      <w:gridCol w:w="3024"/>
    </w:tblGrid>
    <w:tr w:rsidR="68C795B6" w:rsidTr="68C795B6" w14:paraId="7C6D4D77">
      <w:tc>
        <w:tcPr>
          <w:tcW w:w="3024" w:type="dxa"/>
          <w:tcMar/>
        </w:tcPr>
        <w:p w:rsidR="68C795B6" w:rsidP="68C795B6" w:rsidRDefault="68C795B6" w14:paraId="4BBC2FD8" w14:textId="589DEC11">
          <w:pPr>
            <w:pStyle w:val="Header"/>
            <w:bidi w:val="0"/>
            <w:ind w:left="-115"/>
            <w:jc w:val="left"/>
          </w:pPr>
        </w:p>
      </w:tc>
      <w:tc>
        <w:tcPr>
          <w:tcW w:w="3024" w:type="dxa"/>
          <w:tcMar/>
        </w:tcPr>
        <w:p w:rsidR="68C795B6" w:rsidP="68C795B6" w:rsidRDefault="68C795B6" w14:paraId="0159E7DA" w14:textId="0B8CB7AF">
          <w:pPr>
            <w:pStyle w:val="Header"/>
            <w:bidi w:val="0"/>
            <w:jc w:val="center"/>
          </w:pPr>
        </w:p>
      </w:tc>
      <w:tc>
        <w:tcPr>
          <w:tcW w:w="3024" w:type="dxa"/>
          <w:tcMar/>
        </w:tcPr>
        <w:p w:rsidR="68C795B6" w:rsidP="68C795B6" w:rsidRDefault="68C795B6" w14:paraId="77A3B1E1" w14:textId="2088CCA1">
          <w:pPr>
            <w:pStyle w:val="Header"/>
            <w:bidi w:val="0"/>
            <w:ind w:right="-115"/>
            <w:jc w:val="right"/>
          </w:pPr>
        </w:p>
      </w:tc>
    </w:tr>
  </w:tbl>
  <w:p w:rsidR="68C795B6" w:rsidP="68C795B6" w:rsidRDefault="68C795B6" w14:paraId="2B56E46A" w14:textId="7CF89BA9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Normlntabulka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24"/>
      <w:gridCol w:w="3024"/>
      <w:gridCol w:w="3024"/>
    </w:tblGrid>
    <w:tr w:rsidR="68C795B6" w:rsidTr="68C795B6" w14:paraId="6020398D">
      <w:tc>
        <w:tcPr>
          <w:tcW w:w="3024" w:type="dxa"/>
          <w:tcMar/>
        </w:tcPr>
        <w:p w:rsidR="68C795B6" w:rsidP="68C795B6" w:rsidRDefault="68C795B6" w14:paraId="1B193E00" w14:textId="27B31836">
          <w:pPr>
            <w:pStyle w:val="Header"/>
            <w:bidi w:val="0"/>
            <w:ind w:left="-115"/>
            <w:jc w:val="left"/>
          </w:pPr>
        </w:p>
      </w:tc>
      <w:tc>
        <w:tcPr>
          <w:tcW w:w="3024" w:type="dxa"/>
          <w:tcMar/>
        </w:tcPr>
        <w:p w:rsidR="68C795B6" w:rsidP="68C795B6" w:rsidRDefault="68C795B6" w14:paraId="66346B59" w14:textId="0B0F1608">
          <w:pPr>
            <w:pStyle w:val="Header"/>
            <w:bidi w:val="0"/>
            <w:jc w:val="center"/>
          </w:pPr>
        </w:p>
      </w:tc>
      <w:tc>
        <w:tcPr>
          <w:tcW w:w="3024" w:type="dxa"/>
          <w:tcMar/>
        </w:tcPr>
        <w:p w:rsidR="68C795B6" w:rsidP="68C795B6" w:rsidRDefault="68C795B6" w14:paraId="4F0AB90A" w14:textId="618573DF">
          <w:pPr>
            <w:pStyle w:val="Header"/>
            <w:bidi w:val="0"/>
            <w:ind w:right="-115"/>
            <w:jc w:val="right"/>
          </w:pPr>
        </w:p>
      </w:tc>
    </w:tr>
  </w:tbl>
  <w:p w:rsidR="68C795B6" w:rsidP="68C795B6" w:rsidRDefault="68C795B6" w14:paraId="40D53363" w14:textId="1E193CEF">
    <w:pPr>
      <w:pStyle w:val="Header"/>
      <w:bidi w:val="0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trackRevisions w:val="false"/>
  <w:zoom w:percent="2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E27"/>
    <w:rsid w:val="00321BCD"/>
    <w:rsid w:val="00B23E27"/>
    <w:rsid w:val="0227B8AA"/>
    <w:rsid w:val="0B0CA4AD"/>
    <w:rsid w:val="0BDDBF3D"/>
    <w:rsid w:val="196FA505"/>
    <w:rsid w:val="2F4A6530"/>
    <w:rsid w:val="3654B59A"/>
    <w:rsid w:val="3E83928E"/>
    <w:rsid w:val="40B1EA03"/>
    <w:rsid w:val="4F34BF27"/>
    <w:rsid w:val="56731A91"/>
    <w:rsid w:val="5AF73EDD"/>
    <w:rsid w:val="5CC62715"/>
    <w:rsid w:val="68C795B6"/>
    <w:rsid w:val="6AE4080A"/>
    <w:rsid w:val="6BDFD42B"/>
    <w:rsid w:val="6C6ADF28"/>
    <w:rsid w:val="782CB601"/>
    <w:rsid w:val="7859A712"/>
    <w:rsid w:val="7FECF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BD966"/>
  <w15:docId w15:val="{c8aa1484-5640-43bc-a7f4-995025d0ac2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ln" w:default="1">
    <w:name w:val="Normal"/>
    <w:qFormat/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B23E2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Normlntabulka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Standardnpsmoodstavce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ln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Standardnpsmoodstavce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ln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B23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88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Relationship Type="http://schemas.openxmlformats.org/officeDocument/2006/relationships/header" Target="/word/header.xml" Id="R2dc8550d80ac4bc1" /><Relationship Type="http://schemas.openxmlformats.org/officeDocument/2006/relationships/footer" Target="/word/footer.xml" Id="R46506656aa374c7c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24419F45F39045B10FD7D523CD94C2" ma:contentTypeVersion="2" ma:contentTypeDescription="Vytvoří nový dokument" ma:contentTypeScope="" ma:versionID="c1c4b87dec7e963a315694d5cc1d4619">
  <xsd:schema xmlns:xsd="http://www.w3.org/2001/XMLSchema" xmlns:xs="http://www.w3.org/2001/XMLSchema" xmlns:p="http://schemas.microsoft.com/office/2006/metadata/properties" xmlns:ns2="24fa2736-fc95-4cab-aada-fce9d1e7378b" targetNamespace="http://schemas.microsoft.com/office/2006/metadata/properties" ma:root="true" ma:fieldsID="4513baae9147a948656a1b00292276d1" ns2:_="">
    <xsd:import namespace="24fa2736-fc95-4cab-aada-fce9d1e737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a2736-fc95-4cab-aada-fce9d1e737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7721F4E-48E7-49DA-990A-A73FE4024921}"/>
</file>

<file path=customXml/itemProps2.xml><?xml version="1.0" encoding="utf-8"?>
<ds:datastoreItem xmlns:ds="http://schemas.openxmlformats.org/officeDocument/2006/customXml" ds:itemID="{63E9B381-57E1-4671-B097-ABED856BF462}"/>
</file>

<file path=customXml/itemProps3.xml><?xml version="1.0" encoding="utf-8"?>
<ds:datastoreItem xmlns:ds="http://schemas.openxmlformats.org/officeDocument/2006/customXml" ds:itemID="{CE225609-F41E-4941-849E-E3205F80B06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PEDF UK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Dušan Foltýn</cp:lastModifiedBy>
  <cp:revision>3</cp:revision>
  <dcterms:created xsi:type="dcterms:W3CDTF">2020-10-07T11:07:00Z</dcterms:created>
  <dcterms:modified xsi:type="dcterms:W3CDTF">2020-10-08T06:58:22Z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0x010100D624419F45F39045B10FD7D523CD94C2</vt:lpwstr>
  </property>
</Properties>
</file>