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A7D08" w14:textId="77777777" w:rsidR="00800304" w:rsidRDefault="0011749F">
      <w:r>
        <w:t xml:space="preserve">Vojtěch Matocha: </w:t>
      </w:r>
      <w:proofErr w:type="spellStart"/>
      <w:r>
        <w:t>Prašina</w:t>
      </w:r>
      <w:proofErr w:type="spellEnd"/>
      <w:r>
        <w:t xml:space="preserve"> (</w:t>
      </w:r>
      <w:r>
        <w:rPr>
          <w:color w:val="0070C0"/>
        </w:rPr>
        <w:t xml:space="preserve">Praha: Paseka, 2018, s. </w:t>
      </w:r>
      <w:proofErr w:type="gramStart"/>
      <w:r>
        <w:rPr>
          <w:color w:val="0070C0"/>
        </w:rPr>
        <w:t>7 -9</w:t>
      </w:r>
      <w:proofErr w:type="gramEnd"/>
      <w:r>
        <w:rPr>
          <w:color w:val="0070C0"/>
        </w:rPr>
        <w:t>)</w:t>
      </w:r>
      <w:r>
        <w:br/>
      </w:r>
      <w:r>
        <w:br/>
        <w:t xml:space="preserve">Doprava, doleva a do kopce. Doprava, doleva, a pak do kopce. Nebo doprava a do kopce? Zatraceně. </w:t>
      </w:r>
      <w:r w:rsidR="00D36E0C">
        <w:t xml:space="preserve">Jirka Klimeš otevřel </w:t>
      </w:r>
      <w:proofErr w:type="gramStart"/>
      <w:r w:rsidR="00D36E0C">
        <w:t>oči</w:t>
      </w:r>
      <w:proofErr w:type="gramEnd"/>
      <w:r w:rsidR="00D36E0C">
        <w:t xml:space="preserve"> a ještě jednou se podíval na mobil. Modrý puntík na mapě stále ukazoval</w:t>
      </w:r>
      <w:r>
        <w:t xml:space="preserve"> </w:t>
      </w:r>
      <w:r w:rsidR="00800304">
        <w:t xml:space="preserve">druhou ulici severně od náměstí Míru. Dobře, takže doprava, doleva, doleva a pak nahoru do kopce. Jasná věc. A stejně to bude zázrak, jestli nezabloudí. GPS je super věc, ale jenom tady na Vinohradech. Až vyleze nahoru na </w:t>
      </w:r>
      <w:proofErr w:type="spellStart"/>
      <w:r w:rsidR="00800304">
        <w:t>Prašinu</w:t>
      </w:r>
      <w:proofErr w:type="spellEnd"/>
      <w:r w:rsidR="00800304">
        <w:t>, musí znát cestu nazpaměť´, jinak se ztratí. A z </w:t>
      </w:r>
      <w:proofErr w:type="spellStart"/>
      <w:r w:rsidR="00800304">
        <w:t>Prašiny</w:t>
      </w:r>
      <w:proofErr w:type="spellEnd"/>
      <w:r w:rsidR="00800304">
        <w:t xml:space="preserve"> se nikomu o pomoc nedovolá.</w:t>
      </w:r>
    </w:p>
    <w:p w14:paraId="3B2EFC36" w14:textId="62DA2DC0" w:rsidR="00B51280" w:rsidRDefault="00800304">
      <w:r>
        <w:t xml:space="preserve">      Byl konec října, slunce ještě příjemně hřálo, ale už docela </w:t>
      </w:r>
      <w:proofErr w:type="gramStart"/>
      <w:r>
        <w:t>slabě,</w:t>
      </w:r>
      <w:proofErr w:type="gramEnd"/>
      <w:r>
        <w:t xml:space="preserve"> jakoby unaveně. Jirka šel za dědou na </w:t>
      </w:r>
      <w:proofErr w:type="spellStart"/>
      <w:r w:rsidR="00B51280">
        <w:t>P</w:t>
      </w:r>
      <w:r>
        <w:t>rašinu</w:t>
      </w:r>
      <w:proofErr w:type="spellEnd"/>
      <w:r>
        <w:t xml:space="preserve"> poprvé sám. Nahlas by to nejspíš nikdy nepřiznal, ale trochu se bál. S mámou chodili za dědou docela často, </w:t>
      </w:r>
      <w:r w:rsidR="00B51280">
        <w:t xml:space="preserve">možná dvakrát do měsíce, </w:t>
      </w:r>
      <w:r>
        <w:t xml:space="preserve">ale to bylo něco jiného. </w:t>
      </w:r>
      <w:r w:rsidR="00B51280">
        <w:t xml:space="preserve">Máma cestu znala, na </w:t>
      </w:r>
      <w:proofErr w:type="spellStart"/>
      <w:r w:rsidR="00B51280">
        <w:t>Prašině</w:t>
      </w:r>
      <w:proofErr w:type="spellEnd"/>
      <w:r w:rsidR="00B51280">
        <w:t xml:space="preserve"> vyrostla. Odstěhovala se odtamtud až po svatbě. Když šel Jirka s ní, vodila ho tím bludištěm křivolakých uliček, plácků a průchodů se stejnou jistotou, jako kdyby měla přejít z jednoho konce Václaváku na druhý.</w:t>
      </w:r>
      <w:r>
        <w:t xml:space="preserve"> </w:t>
      </w:r>
    </w:p>
    <w:p w14:paraId="00EB90A6" w14:textId="18D3CB16" w:rsidR="007B6DC5" w:rsidRDefault="00B51280">
      <w:r>
        <w:t xml:space="preserve">     O čtvrti jménem </w:t>
      </w:r>
      <w:proofErr w:type="spellStart"/>
      <w:r>
        <w:t>Prašina</w:t>
      </w:r>
      <w:proofErr w:type="spellEnd"/>
      <w:r>
        <w:t xml:space="preserve"> se říkalo leccos, ne všechno byla pravda. Jedno ale bylo jisté: na </w:t>
      </w:r>
      <w:proofErr w:type="spellStart"/>
      <w:r>
        <w:t>Prašině</w:t>
      </w:r>
      <w:proofErr w:type="spellEnd"/>
      <w:r>
        <w:t xml:space="preserve"> nefungovala elektřina. Lampy tu nesvítily, tramvaje nejezdily, rádio nehrálo a hodinky na </w:t>
      </w:r>
      <w:r w:rsidR="00A2576D">
        <w:t xml:space="preserve">baterku se zastavily, když se člověk s nimi na </w:t>
      </w:r>
      <w:proofErr w:type="spellStart"/>
      <w:r w:rsidR="00A2576D">
        <w:t>Prašinu</w:t>
      </w:r>
      <w:proofErr w:type="spellEnd"/>
      <w:r w:rsidR="00A2576D">
        <w:t xml:space="preserve"> vydal. </w:t>
      </w:r>
      <w:r w:rsidR="00A05942">
        <w:t xml:space="preserve">Proč? To nikdo nevěděl. </w:t>
      </w:r>
      <w:r w:rsidR="00753560">
        <w:t xml:space="preserve">Když byl Jirka menší, pozval pražský primátor vědce a univerzitní profesory z celého světa, aby té záhadě přišli na kloub. Důstojní páni měřili, zkoumali a přemýšleli, psali články do odborných časopisů a pořádali v Praze konference. Na nic ale nepřišli. </w:t>
      </w:r>
      <w:proofErr w:type="spellStart"/>
      <w:r w:rsidR="00753560">
        <w:t>Prašina</w:t>
      </w:r>
      <w:proofErr w:type="spellEnd"/>
      <w:r w:rsidR="00753560">
        <w:t xml:space="preserve"> byla čtvrť jako každá jiná a elektřina by v ní fungovat měla, jenže zkrátka a dobře nefungovala. </w:t>
      </w:r>
      <w:r w:rsidR="007B6DC5">
        <w:t xml:space="preserve">Lidé na </w:t>
      </w:r>
      <w:proofErr w:type="spellStart"/>
      <w:r w:rsidR="007B6DC5">
        <w:t>Prašině</w:t>
      </w:r>
      <w:proofErr w:type="spellEnd"/>
      <w:r w:rsidR="007B6DC5">
        <w:t xml:space="preserve"> žít mohli. Někteří tu dokonce bydleli.</w:t>
      </w:r>
    </w:p>
    <w:p w14:paraId="47B6B8BF" w14:textId="77777777" w:rsidR="007B6DC5" w:rsidRDefault="00753560">
      <w:r>
        <w:t xml:space="preserve">      Ještě v druhé půlce devatenáctého století patřila </w:t>
      </w:r>
      <w:proofErr w:type="spellStart"/>
      <w:r>
        <w:t>Prašina</w:t>
      </w:r>
      <w:proofErr w:type="spellEnd"/>
      <w:r>
        <w:t xml:space="preserve"> mezi nejvýstavnější pražské čtvrti, kolem dvou pahorků mezi dnešním Václavským a Karlovým náměstím se stavěly honosné měšťanské domy, sázely se parky a dláždily silnice. Na konci devatenáctého století se ale všechno změnilo. Čas na </w:t>
      </w:r>
      <w:proofErr w:type="spellStart"/>
      <w:r>
        <w:t>Prašině</w:t>
      </w:r>
      <w:proofErr w:type="spellEnd"/>
      <w:r>
        <w:t xml:space="preserve"> se jednou provždy zastavil. </w:t>
      </w:r>
      <w:r w:rsidR="007B6DC5">
        <w:t xml:space="preserve">Zatímco se po celém městě rozsvěcovaly první elektrické lampy, </w:t>
      </w:r>
      <w:proofErr w:type="spellStart"/>
      <w:r w:rsidR="007B6DC5">
        <w:t>Prašina</w:t>
      </w:r>
      <w:proofErr w:type="spellEnd"/>
      <w:r w:rsidR="007B6DC5">
        <w:t xml:space="preserve"> den za dnem ztrácela svou někdejší slávu. Kdo mohl, odstěhoval se jinam a do opuštěných domů se začali stahovat ti, kteří se stranili světa nebo neměli na vybranou: žebráci, zločinci a podivíni. Paláce chátraly, dvory a zahrady zarůstaly plevelem, obchody jeden po druhém krachovaly. </w:t>
      </w:r>
      <w:proofErr w:type="spellStart"/>
      <w:r w:rsidR="007B6DC5">
        <w:t>Prašina</w:t>
      </w:r>
      <w:proofErr w:type="spellEnd"/>
      <w:r w:rsidR="007B6DC5">
        <w:t xml:space="preserve"> zůstala temná a tichá, nebezpečná, nasáklá příběhy s tajemstvím.</w:t>
      </w:r>
    </w:p>
    <w:p w14:paraId="06957C8C" w14:textId="08CC6873" w:rsidR="0011749F" w:rsidRDefault="007B6DC5">
      <w:r>
        <w:t xml:space="preserve">      Jirka si dodal odvahy, vypnul mobil a vydal se ulicí vzhůru. Asfalt vystřídaly kočičí hlavy, budovy kolem zešedly </w:t>
      </w:r>
      <w:r w:rsidR="0043294D">
        <w:t>a zčernaly, z ulic se vytratila auta, hluk se vzdálil za hradbu domů. /…/</w:t>
      </w:r>
      <w:r w:rsidR="00753560">
        <w:t xml:space="preserve"> </w:t>
      </w:r>
      <w:r w:rsidR="00B51280">
        <w:t xml:space="preserve">  </w:t>
      </w:r>
      <w:r w:rsidR="00800304">
        <w:t xml:space="preserve">   </w:t>
      </w:r>
    </w:p>
    <w:p w14:paraId="74763CC3" w14:textId="77777777" w:rsidR="0011749F" w:rsidRDefault="0011749F"/>
    <w:p w14:paraId="609120D3" w14:textId="62D39CCB" w:rsidR="00E442D4" w:rsidRPr="0011749F" w:rsidRDefault="00E442D4">
      <w:pPr>
        <w:rPr>
          <w:color w:val="0070C0"/>
        </w:rPr>
      </w:pPr>
      <w:bookmarkStart w:id="0" w:name="_GoBack"/>
      <w:bookmarkEnd w:id="0"/>
    </w:p>
    <w:sectPr w:rsidR="00E442D4" w:rsidRPr="00117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01"/>
    <w:rsid w:val="0010054D"/>
    <w:rsid w:val="0011749F"/>
    <w:rsid w:val="0043294D"/>
    <w:rsid w:val="0046067C"/>
    <w:rsid w:val="00753560"/>
    <w:rsid w:val="007B6DC5"/>
    <w:rsid w:val="00800304"/>
    <w:rsid w:val="00A05942"/>
    <w:rsid w:val="00A2576D"/>
    <w:rsid w:val="00A46B01"/>
    <w:rsid w:val="00AA37B3"/>
    <w:rsid w:val="00B51280"/>
    <w:rsid w:val="00C1639A"/>
    <w:rsid w:val="00D36E0C"/>
    <w:rsid w:val="00E4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1401"/>
  <w15:chartTrackingRefBased/>
  <w15:docId w15:val="{95988C9F-67DD-4C6A-9A19-853258BB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Brožová</dc:creator>
  <cp:keywords/>
  <dc:description/>
  <cp:lastModifiedBy>user</cp:lastModifiedBy>
  <cp:revision>3</cp:revision>
  <dcterms:created xsi:type="dcterms:W3CDTF">2020-01-13T07:40:00Z</dcterms:created>
  <dcterms:modified xsi:type="dcterms:W3CDTF">2020-01-13T08:22:00Z</dcterms:modified>
</cp:coreProperties>
</file>