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B3" w:rsidRDefault="003D12B3" w:rsidP="003D12B3">
      <w:pPr>
        <w:pStyle w:val="Odstavecseseznamem"/>
        <w:numPr>
          <w:ilvl w:val="0"/>
          <w:numId w:val="1"/>
        </w:numPr>
      </w:pPr>
      <w:bookmarkStart w:id="0" w:name="_GoBack"/>
      <w:r>
        <w:t>Vyberte si jednoho z hrdinů starých řeckých bájí a pověstí a stručně (15 vět) ho představ spolužákům. Jak byste příběh o něm využil/a ve výuce EVVO?</w:t>
      </w:r>
    </w:p>
    <w:p w:rsidR="003D12B3" w:rsidRDefault="003D12B3" w:rsidP="003D12B3">
      <w:pPr>
        <w:pStyle w:val="Odstavecseseznamem"/>
        <w:numPr>
          <w:ilvl w:val="0"/>
          <w:numId w:val="1"/>
        </w:numPr>
      </w:pPr>
      <w:r>
        <w:t>V</w:t>
      </w:r>
      <w:r>
        <w:t xml:space="preserve">yberte si jednoho z hrdinů </w:t>
      </w:r>
      <w:r>
        <w:t>Bible</w:t>
      </w:r>
      <w:r>
        <w:t xml:space="preserve"> a stručně (15 vět) ho představ spolužákům. Jak byste příběh o něm využil/a ve výuce</w:t>
      </w:r>
      <w:r>
        <w:t xml:space="preserve"> EVVO</w:t>
      </w:r>
      <w:r>
        <w:t>?</w:t>
      </w:r>
    </w:p>
    <w:p w:rsidR="0061464C" w:rsidRDefault="0061464C" w:rsidP="0061464C">
      <w:pPr>
        <w:pStyle w:val="Odstavecseseznamem"/>
        <w:numPr>
          <w:ilvl w:val="0"/>
          <w:numId w:val="1"/>
        </w:numPr>
      </w:pPr>
      <w:r>
        <w:t>Vyberte si jednoho z hrdinů s</w:t>
      </w:r>
      <w:r>
        <w:t>everských bájí</w:t>
      </w:r>
      <w:r>
        <w:t xml:space="preserve"> a stručně (15 vět) ho představ spolužákům. Jak byste příběh o něm využil/a ve výuce?</w:t>
      </w:r>
    </w:p>
    <w:p w:rsidR="003D12B3" w:rsidRDefault="0061464C" w:rsidP="003D12B3">
      <w:pPr>
        <w:pStyle w:val="Odstavecseseznamem"/>
        <w:numPr>
          <w:ilvl w:val="0"/>
          <w:numId w:val="1"/>
        </w:numPr>
      </w:pPr>
      <w:r>
        <w:t xml:space="preserve">Najdi příběh o zvířeti, které promluvilo a ovlivnilo významně děj. </w:t>
      </w:r>
    </w:p>
    <w:p w:rsidR="0061464C" w:rsidRDefault="0061464C" w:rsidP="0061464C">
      <w:pPr>
        <w:pStyle w:val="Odstavecseseznamem"/>
        <w:numPr>
          <w:ilvl w:val="0"/>
          <w:numId w:val="1"/>
        </w:numPr>
      </w:pPr>
      <w:r>
        <w:t xml:space="preserve">Najdi příběh o </w:t>
      </w:r>
      <w:r>
        <w:t xml:space="preserve">rostlině, která významně </w:t>
      </w:r>
      <w:r>
        <w:t>ovlivnil</w:t>
      </w:r>
      <w:r>
        <w:t>a</w:t>
      </w:r>
      <w:r>
        <w:t xml:space="preserve"> děj</w:t>
      </w:r>
      <w:r>
        <w:t xml:space="preserve"> příběhu</w:t>
      </w:r>
      <w:r>
        <w:t xml:space="preserve">. </w:t>
      </w:r>
    </w:p>
    <w:p w:rsidR="0061464C" w:rsidRDefault="0061464C" w:rsidP="003D12B3">
      <w:pPr>
        <w:pStyle w:val="Odstavecseseznamem"/>
        <w:numPr>
          <w:ilvl w:val="0"/>
          <w:numId w:val="1"/>
        </w:numPr>
      </w:pPr>
      <w:r>
        <w:t>Najdi významnou osobnost, která vzpomíná jak si v dětství „vyprávěla“ se zvířaty/rostlinami.</w:t>
      </w:r>
    </w:p>
    <w:bookmarkEnd w:id="0"/>
    <w:p w:rsidR="001D23CF" w:rsidRDefault="002825E8"/>
    <w:sectPr w:rsidR="001D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B2184"/>
    <w:multiLevelType w:val="hybridMultilevel"/>
    <w:tmpl w:val="3008F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29"/>
    <w:rsid w:val="002825E8"/>
    <w:rsid w:val="003D12B3"/>
    <w:rsid w:val="0061464C"/>
    <w:rsid w:val="00D93D23"/>
    <w:rsid w:val="00DD1B29"/>
    <w:rsid w:val="00E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0B0A-535B-4AA5-BD3A-522486C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4</cp:revision>
  <dcterms:created xsi:type="dcterms:W3CDTF">2019-09-15T11:32:00Z</dcterms:created>
  <dcterms:modified xsi:type="dcterms:W3CDTF">2019-09-15T11:35:00Z</dcterms:modified>
</cp:coreProperties>
</file>