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5AD" w:rsidRDefault="008A05AD" w:rsidP="008A05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8A05AD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cs-CZ"/>
        </w:rPr>
        <w:t>Dental Hygiene</w:t>
      </w:r>
      <w:r w:rsidRPr="008A05AD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</w:t>
      </w:r>
    </w:p>
    <w:p w:rsidR="008A05AD" w:rsidRPr="008A05AD" w:rsidRDefault="008A05AD" w:rsidP="008A05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8A05AD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cs-CZ"/>
        </w:rPr>
        <w:t>Sam:</w:t>
      </w:r>
      <w:r w:rsidRPr="008A05AD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Hello.</w:t>
      </w:r>
      <w:r w:rsidRPr="008A05AD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br/>
      </w:r>
      <w:r w:rsidRPr="008A05AD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cs-CZ"/>
        </w:rPr>
        <w:t>Gina the Dental Hygienist:</w:t>
      </w:r>
      <w:r w:rsidRPr="008A05AD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Hello Mr. Waters. I'm Gina. I'll be cleaning your teeth today. </w:t>
      </w:r>
    </w:p>
    <w:p w:rsidR="008A05AD" w:rsidRPr="008A05AD" w:rsidRDefault="008A05AD" w:rsidP="008A05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8A05AD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cs-CZ"/>
        </w:rPr>
        <w:t>Sam:</w:t>
      </w:r>
      <w:r w:rsidRPr="008A05AD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</w:t>
      </w:r>
      <w:proofErr w:type="spellStart"/>
      <w:r w:rsidRPr="008A05AD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Dr.</w:t>
      </w:r>
      <w:proofErr w:type="spellEnd"/>
      <w:r w:rsidRPr="008A05AD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Peterson has just filled two cavities. Why do I need a cleaning?</w:t>
      </w:r>
      <w:r w:rsidRPr="008A05AD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br/>
      </w:r>
      <w:r w:rsidRPr="008A05AD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cs-CZ"/>
        </w:rPr>
        <w:t>Gina the Dental Hygienist:</w:t>
      </w:r>
      <w:r w:rsidRPr="008A05AD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Well, we have to </w:t>
      </w:r>
      <w:proofErr w:type="gramStart"/>
      <w:r w:rsidRPr="008A05AD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make </w:t>
      </w:r>
      <w:r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</w:t>
      </w:r>
      <w:r w:rsidRPr="008A05AD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your</w:t>
      </w:r>
      <w:proofErr w:type="gramEnd"/>
      <w:r w:rsidRPr="008A05AD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teeth and gums clean and disease free. </w:t>
      </w:r>
    </w:p>
    <w:p w:rsidR="008A05AD" w:rsidRPr="008A05AD" w:rsidRDefault="008A05AD" w:rsidP="008A05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8A05AD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cs-CZ"/>
        </w:rPr>
        <w:t>Sam:</w:t>
      </w:r>
      <w:r w:rsidRPr="008A05AD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I guess that makes sense.</w:t>
      </w:r>
      <w:r w:rsidRPr="008A05AD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br/>
      </w:r>
      <w:r w:rsidRPr="008A05AD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cs-CZ"/>
        </w:rPr>
        <w:t>Gina the Dental Hygienist:</w:t>
      </w:r>
      <w:r w:rsidRPr="008A05AD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Oral health leads to trouble-free teeth. I'll start off by removing plaque. Please lean back and open wide. </w:t>
      </w:r>
    </w:p>
    <w:p w:rsidR="008A05AD" w:rsidRPr="008A05AD" w:rsidRDefault="008A05AD" w:rsidP="008A05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8A05AD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cs-CZ"/>
        </w:rPr>
        <w:t>Sam:</w:t>
      </w:r>
      <w:r w:rsidRPr="008A05AD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OK, I hope it's not too bad.</w:t>
      </w:r>
      <w:r w:rsidRPr="008A05AD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br/>
      </w:r>
      <w:r w:rsidRPr="008A05AD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cs-CZ"/>
        </w:rPr>
        <w:t>Gina the Dental Hygienist:</w:t>
      </w:r>
      <w:r w:rsidRPr="008A05AD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Everybody gets plaque, even if they floss regularly. That's why it's important to come in twice a year for check-ups. </w:t>
      </w:r>
    </w:p>
    <w:p w:rsidR="008A05AD" w:rsidRPr="008A05AD" w:rsidRDefault="008A05AD" w:rsidP="008A05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8A05AD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cs-CZ"/>
        </w:rPr>
        <w:t>Sam:</w:t>
      </w:r>
      <w:r w:rsidRPr="008A05AD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(getting his teeth cleaned, can't say much...</w:t>
      </w:r>
      <w:proofErr w:type="gramStart"/>
      <w:r w:rsidRPr="008A05AD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)</w:t>
      </w:r>
      <w:proofErr w:type="gramEnd"/>
      <w:r w:rsidRPr="008A05AD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br/>
      </w:r>
      <w:r w:rsidRPr="008A05AD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cs-CZ"/>
        </w:rPr>
        <w:t>Gina the Dental Hygienist:</w:t>
      </w:r>
      <w:r w:rsidRPr="008A05AD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OK, please take a drink and rinse. </w:t>
      </w:r>
    </w:p>
    <w:p w:rsidR="008A05AD" w:rsidRPr="008A05AD" w:rsidRDefault="008A05AD" w:rsidP="008A05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8A05AD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cs-CZ"/>
        </w:rPr>
        <w:t>Sam:</w:t>
      </w:r>
      <w:r w:rsidRPr="008A05AD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Ah, that's better.</w:t>
      </w:r>
      <w:r w:rsidRPr="008A05AD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br/>
      </w:r>
      <w:r w:rsidRPr="008A05AD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cs-CZ"/>
        </w:rPr>
        <w:t>Gina the Dental Hygienist:</w:t>
      </w:r>
      <w:r w:rsidRPr="008A05AD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OK, now I'll apply some fluoride. Which flavo</w:t>
      </w:r>
      <w:r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u</w:t>
      </w:r>
      <w:r w:rsidRPr="008A05AD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r would you like? </w:t>
      </w:r>
    </w:p>
    <w:p w:rsidR="008A05AD" w:rsidRPr="008A05AD" w:rsidRDefault="008A05AD" w:rsidP="008A05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8A05AD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cs-CZ"/>
        </w:rPr>
        <w:t>Sam:</w:t>
      </w:r>
      <w:r w:rsidRPr="008A05AD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I have a choice?</w:t>
      </w:r>
      <w:r w:rsidRPr="008A05AD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br/>
      </w:r>
      <w:r w:rsidRPr="008A05AD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cs-CZ"/>
        </w:rPr>
        <w:t>Gina the Dental Hygienist:</w:t>
      </w:r>
      <w:r w:rsidRPr="008A05AD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Sure, we have mint, </w:t>
      </w:r>
      <w:r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o</w:t>
      </w:r>
      <w:r w:rsidRPr="008A05AD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range or bubble-gum - that's for the kids. </w:t>
      </w:r>
    </w:p>
    <w:p w:rsidR="008A05AD" w:rsidRPr="008A05AD" w:rsidRDefault="008A05AD" w:rsidP="008A05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8A05AD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cs-CZ"/>
        </w:rPr>
        <w:t>Sam:</w:t>
      </w:r>
      <w:r w:rsidRPr="008A05AD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I'd like to have the bubble-gum!</w:t>
      </w:r>
      <w:r w:rsidRPr="008A05AD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br/>
      </w:r>
      <w:r w:rsidRPr="008A05AD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cs-CZ"/>
        </w:rPr>
        <w:t>Gina the Dental Hygienist:</w:t>
      </w:r>
      <w:r w:rsidRPr="008A05AD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OK. (</w:t>
      </w:r>
      <w:proofErr w:type="gramStart"/>
      <w:r w:rsidRPr="008A05AD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applies</w:t>
      </w:r>
      <w:proofErr w:type="gramEnd"/>
      <w:r w:rsidRPr="008A05AD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fluoride) Now, let me give your teeth a final flossing. </w:t>
      </w:r>
    </w:p>
    <w:p w:rsidR="008A05AD" w:rsidRPr="008A05AD" w:rsidRDefault="008A05AD" w:rsidP="008A05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8A05AD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cs-CZ"/>
        </w:rPr>
        <w:t>Sam:</w:t>
      </w:r>
      <w:r w:rsidRPr="008A05AD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What type of floss tape do you recommend?</w:t>
      </w:r>
      <w:r w:rsidRPr="008A05AD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br/>
      </w:r>
      <w:r w:rsidRPr="008A05AD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cs-CZ"/>
        </w:rPr>
        <w:t>Gina the Dental Hygienist:</w:t>
      </w:r>
      <w:r w:rsidRPr="008A05AD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Personally, I like the flat tape. It's easier to get between the teeth. </w:t>
      </w:r>
    </w:p>
    <w:p w:rsidR="008A05AD" w:rsidRPr="008A05AD" w:rsidRDefault="008A05AD" w:rsidP="008A05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8A05AD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cs-CZ"/>
        </w:rPr>
        <w:t>Sam:</w:t>
      </w:r>
      <w:r w:rsidRPr="008A05AD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OK, I'll remember that the next time I buy floss. How often should I floss?</w:t>
      </w:r>
      <w:r w:rsidRPr="008A05AD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br/>
      </w:r>
      <w:r w:rsidRPr="008A05AD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cs-CZ"/>
        </w:rPr>
        <w:t>Gina the Dental Hygienist:</w:t>
      </w:r>
      <w:r w:rsidRPr="008A05AD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Every</w:t>
      </w:r>
      <w:r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</w:t>
      </w:r>
      <w:r w:rsidRPr="008A05AD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day! Twice a day if possible! Some people like to floss after every meal, but that's not absolutely necessary. </w:t>
      </w:r>
    </w:p>
    <w:p w:rsidR="008A05AD" w:rsidRPr="008A05AD" w:rsidRDefault="008A05AD" w:rsidP="008A05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8A05AD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cs-CZ"/>
        </w:rPr>
        <w:t>Sam:</w:t>
      </w:r>
      <w:r w:rsidRPr="008A05AD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(after finishing the cleaning) I feel much better. Thank you.</w:t>
      </w:r>
      <w:r w:rsidRPr="008A05AD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br/>
      </w:r>
      <w:r w:rsidRPr="008A05AD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cs-CZ"/>
        </w:rPr>
        <w:t>Gina the Dental Hygienist:</w:t>
      </w:r>
      <w:r w:rsidRPr="008A05AD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My pleasure. Have a pleasant day, and remember to floss every day - at least once a day! </w:t>
      </w:r>
    </w:p>
    <w:p w:rsidR="008A05AD" w:rsidRPr="008A05AD" w:rsidRDefault="008A05AD" w:rsidP="008A05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8A05AD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cs-CZ"/>
        </w:rPr>
        <w:t>Key Vocabulary</w:t>
      </w:r>
      <w:r w:rsidRPr="008A05AD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</w:t>
      </w:r>
    </w:p>
    <w:p w:rsidR="008A05AD" w:rsidRPr="008A05AD" w:rsidRDefault="008A05AD" w:rsidP="008A05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to clean someone's teeth, dental hygienist, </w:t>
      </w:r>
      <w:r w:rsidRPr="008A05AD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to fill </w:t>
      </w:r>
      <w:r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cavities, gums, disease free, oral health , to lead to, plaque , to remove plaque, to floss, check-up, to rinse, fluoride, to apply fluoride, </w:t>
      </w:r>
      <w:r w:rsidRPr="008A05AD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flavo</w:t>
      </w:r>
      <w:r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ur, flossing, </w:t>
      </w:r>
      <w:r w:rsidRPr="008A05AD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floss tape</w:t>
      </w:r>
      <w:r w:rsidRPr="008A05AD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br/>
        <w:t xml:space="preserve">floss after meals </w:t>
      </w:r>
    </w:p>
    <w:p w:rsidR="00DF551B" w:rsidRDefault="00DF551B" w:rsidP="00DF5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DF551B" w:rsidRPr="00DF551B" w:rsidRDefault="00DF551B" w:rsidP="00DF5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DF551B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cs-CZ"/>
        </w:rPr>
        <w:lastRenderedPageBreak/>
        <w:t>Dental Check-up</w:t>
      </w:r>
      <w:r w:rsidRPr="00DF551B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</w:t>
      </w:r>
    </w:p>
    <w:p w:rsidR="00DF551B" w:rsidRPr="00DF551B" w:rsidRDefault="00DF551B" w:rsidP="00DF5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DF551B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cs-CZ"/>
        </w:rPr>
        <w:t>Sam:</w:t>
      </w:r>
      <w:r w:rsidRPr="00DF551B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Hello, Doctor.</w:t>
      </w:r>
      <w:r w:rsidRPr="00DF551B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br/>
      </w:r>
      <w:proofErr w:type="spellStart"/>
      <w:r w:rsidRPr="00DF551B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cs-CZ"/>
        </w:rPr>
        <w:t>Dr.</w:t>
      </w:r>
      <w:proofErr w:type="spellEnd"/>
      <w:r w:rsidRPr="00DF551B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cs-CZ"/>
        </w:rPr>
        <w:t xml:space="preserve"> Peterson:</w:t>
      </w:r>
      <w:r w:rsidRPr="00DF551B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Good morning, Sam. How are you doing today? </w:t>
      </w:r>
    </w:p>
    <w:p w:rsidR="00DF551B" w:rsidRPr="00DF551B" w:rsidRDefault="00DF551B" w:rsidP="00DF5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DF551B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cs-CZ"/>
        </w:rPr>
        <w:t>Sam:</w:t>
      </w:r>
      <w:r w:rsidRPr="00DF551B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I'm OK. I've been having some gum pain recently.</w:t>
      </w:r>
      <w:r w:rsidRPr="00DF551B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br/>
      </w:r>
      <w:proofErr w:type="spellStart"/>
      <w:r w:rsidRPr="00DF551B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cs-CZ"/>
        </w:rPr>
        <w:t>Dr.</w:t>
      </w:r>
      <w:proofErr w:type="spellEnd"/>
      <w:r w:rsidRPr="00DF551B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cs-CZ"/>
        </w:rPr>
        <w:t xml:space="preserve"> Peterson:</w:t>
      </w:r>
      <w:r w:rsidRPr="00DF551B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Well, we'll take a look. Please recline and open your mouth.... that's good. </w:t>
      </w:r>
    </w:p>
    <w:p w:rsidR="00DF551B" w:rsidRPr="00DF551B" w:rsidRDefault="00DF551B" w:rsidP="00DF5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proofErr w:type="gramStart"/>
      <w:r w:rsidRPr="00DF551B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cs-CZ"/>
        </w:rPr>
        <w:t>Sam:</w:t>
      </w:r>
      <w:proofErr w:type="gramEnd"/>
      <w:r w:rsidRPr="00DF551B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(after being examined) How does it look?</w:t>
      </w:r>
      <w:r w:rsidRPr="00DF551B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br/>
      </w:r>
      <w:proofErr w:type="spellStart"/>
      <w:r w:rsidRPr="00DF551B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cs-CZ"/>
        </w:rPr>
        <w:t>Dr.</w:t>
      </w:r>
      <w:proofErr w:type="spellEnd"/>
      <w:r w:rsidRPr="00DF551B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cs-CZ"/>
        </w:rPr>
        <w:t xml:space="preserve"> Peterson:</w:t>
      </w:r>
      <w:r w:rsidRPr="00DF551B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Well, there is some inflammation of the gums. I think we should also do a new set of S-rays. </w:t>
      </w:r>
    </w:p>
    <w:p w:rsidR="00DF551B" w:rsidRPr="00DF551B" w:rsidRDefault="00DF551B" w:rsidP="00DF5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DF551B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cs-CZ"/>
        </w:rPr>
        <w:t>Sam:</w:t>
      </w:r>
      <w:r w:rsidRPr="00DF551B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Why do you say that? Is something wrong?</w:t>
      </w:r>
      <w:r w:rsidRPr="00DF551B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br/>
      </w:r>
      <w:proofErr w:type="spellStart"/>
      <w:r w:rsidRPr="00DF551B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cs-CZ"/>
        </w:rPr>
        <w:t>Dr.</w:t>
      </w:r>
      <w:proofErr w:type="spellEnd"/>
      <w:r w:rsidRPr="00DF551B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cs-CZ"/>
        </w:rPr>
        <w:t xml:space="preserve"> Peterson:</w:t>
      </w:r>
      <w:r w:rsidRPr="00DF551B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No, no, it's just standard procedure every year. It looks like you may have a few cavities as well. </w:t>
      </w:r>
    </w:p>
    <w:p w:rsidR="00DF551B" w:rsidRPr="00DF551B" w:rsidRDefault="00DF551B" w:rsidP="00DF5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DF551B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cs-CZ"/>
        </w:rPr>
        <w:t>Sam:</w:t>
      </w:r>
      <w:r w:rsidRPr="00DF551B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That's not good </w:t>
      </w:r>
      <w:proofErr w:type="gramStart"/>
      <w:r w:rsidRPr="00DF551B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news ....</w:t>
      </w:r>
      <w:proofErr w:type="gramEnd"/>
      <w:r w:rsidRPr="00DF551B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</w:t>
      </w:r>
      <w:proofErr w:type="gramStart"/>
      <w:r w:rsidRPr="00DF551B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hmmm</w:t>
      </w:r>
      <w:proofErr w:type="gramEnd"/>
      <w:r w:rsidRPr="00DF551B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br/>
      </w:r>
      <w:proofErr w:type="spellStart"/>
      <w:r w:rsidRPr="00DF551B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cs-CZ"/>
        </w:rPr>
        <w:t>Dr.</w:t>
      </w:r>
      <w:proofErr w:type="spellEnd"/>
      <w:r w:rsidRPr="00DF551B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cs-CZ"/>
        </w:rPr>
        <w:t xml:space="preserve"> Peterson:</w:t>
      </w:r>
      <w:r w:rsidRPr="00DF551B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There are just two and they look superficial. </w:t>
      </w:r>
    </w:p>
    <w:p w:rsidR="00DF551B" w:rsidRPr="00DF551B" w:rsidRDefault="00DF551B" w:rsidP="00DF5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DF551B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cs-CZ"/>
        </w:rPr>
        <w:t>Sam:</w:t>
      </w:r>
      <w:r w:rsidRPr="00DF551B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I hope so.</w:t>
      </w:r>
      <w:r w:rsidRPr="00DF551B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br/>
      </w:r>
      <w:proofErr w:type="spellStart"/>
      <w:r w:rsidRPr="00DF551B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cs-CZ"/>
        </w:rPr>
        <w:t>Dr.</w:t>
      </w:r>
      <w:proofErr w:type="spellEnd"/>
      <w:r w:rsidRPr="00DF551B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cs-CZ"/>
        </w:rPr>
        <w:t xml:space="preserve"> Peterson:</w:t>
      </w:r>
      <w:r w:rsidRPr="00DF551B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We need to take X-rays to identify tooth decay, as well as check for decay between the teeth. </w:t>
      </w:r>
    </w:p>
    <w:p w:rsidR="00DF551B" w:rsidRPr="00DF551B" w:rsidRDefault="00DF551B" w:rsidP="00DF5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DF551B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cs-CZ"/>
        </w:rPr>
        <w:t>Sam:</w:t>
      </w:r>
      <w:r w:rsidRPr="00DF551B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I see.</w:t>
      </w:r>
      <w:r w:rsidRPr="00DF551B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br/>
      </w:r>
      <w:proofErr w:type="spellStart"/>
      <w:r w:rsidRPr="00DF551B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cs-CZ"/>
        </w:rPr>
        <w:t>Dr.</w:t>
      </w:r>
      <w:proofErr w:type="spellEnd"/>
      <w:r w:rsidRPr="00DF551B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cs-CZ"/>
        </w:rPr>
        <w:t xml:space="preserve"> Peterson:</w:t>
      </w:r>
      <w:r w:rsidRPr="00DF551B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Here, put on this protective apron. </w:t>
      </w:r>
    </w:p>
    <w:p w:rsidR="00DF551B" w:rsidRPr="00DF551B" w:rsidRDefault="00DF551B" w:rsidP="00DF5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DF551B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cs-CZ"/>
        </w:rPr>
        <w:t>Sam:</w:t>
      </w:r>
      <w:r w:rsidRPr="00DF551B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OK.</w:t>
      </w:r>
      <w:r w:rsidRPr="00DF551B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br/>
      </w:r>
      <w:proofErr w:type="spellStart"/>
      <w:r w:rsidRPr="00DF551B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cs-CZ"/>
        </w:rPr>
        <w:t>Dr.</w:t>
      </w:r>
      <w:proofErr w:type="spellEnd"/>
      <w:r w:rsidRPr="00DF551B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cs-CZ"/>
        </w:rPr>
        <w:t xml:space="preserve"> Peterson:</w:t>
      </w:r>
      <w:r w:rsidRPr="00DF551B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(after taking the X-rays) Things look good. I don't see any evidence of further decay. </w:t>
      </w:r>
    </w:p>
    <w:p w:rsidR="00DF551B" w:rsidRDefault="00DF551B" w:rsidP="00DF5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DF551B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cs-CZ"/>
        </w:rPr>
        <w:t>Sam:</w:t>
      </w:r>
      <w:r w:rsidRPr="00DF551B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That's good news!</w:t>
      </w:r>
      <w:r w:rsidRPr="00DF551B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br/>
      </w:r>
      <w:proofErr w:type="spellStart"/>
      <w:r w:rsidRPr="00DF551B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cs-CZ"/>
        </w:rPr>
        <w:t>Dr.</w:t>
      </w:r>
      <w:proofErr w:type="spellEnd"/>
      <w:r w:rsidRPr="00DF551B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cs-CZ"/>
        </w:rPr>
        <w:t xml:space="preserve"> Peterson:</w:t>
      </w:r>
      <w:r w:rsidRPr="00DF551B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Yes, I'll just get these two fillings drilled and taken care of and then we'll get your teeth cleaned. </w:t>
      </w:r>
    </w:p>
    <w:p w:rsidR="00DF551B" w:rsidRPr="00DF551B" w:rsidRDefault="00DF551B" w:rsidP="00DF5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DF551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Key</w:t>
      </w:r>
      <w:proofErr w:type="spellEnd"/>
      <w:r w:rsidRPr="00DF551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DF551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Vocabulary</w:t>
      </w:r>
      <w:proofErr w:type="spellEnd"/>
      <w:r w:rsidRPr="00DF551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DF551B" w:rsidRPr="00DF551B" w:rsidRDefault="00DF551B" w:rsidP="00DF5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DF551B">
        <w:rPr>
          <w:rFonts w:ascii="Times New Roman" w:eastAsia="Times New Roman" w:hAnsi="Times New Roman" w:cs="Times New Roman"/>
          <w:sz w:val="24"/>
          <w:szCs w:val="24"/>
          <w:lang w:eastAsia="cs-CZ"/>
        </w:rPr>
        <w:t>gums</w:t>
      </w:r>
      <w:proofErr w:type="spellEnd"/>
      <w:r w:rsidRPr="00DF551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gum </w:t>
      </w:r>
      <w:proofErr w:type="spellStart"/>
      <w:r w:rsidRPr="00DF551B">
        <w:rPr>
          <w:rFonts w:ascii="Times New Roman" w:eastAsia="Times New Roman" w:hAnsi="Times New Roman" w:cs="Times New Roman"/>
          <w:sz w:val="24"/>
          <w:szCs w:val="24"/>
          <w:lang w:eastAsia="cs-CZ"/>
        </w:rPr>
        <w:t>pain</w:t>
      </w:r>
      <w:proofErr w:type="spellEnd"/>
      <w:r w:rsidRPr="00DF551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to </w:t>
      </w:r>
      <w:proofErr w:type="spellStart"/>
      <w:r w:rsidRPr="00DF551B">
        <w:rPr>
          <w:rFonts w:ascii="Times New Roman" w:eastAsia="Times New Roman" w:hAnsi="Times New Roman" w:cs="Times New Roman"/>
          <w:sz w:val="24"/>
          <w:szCs w:val="24"/>
          <w:lang w:eastAsia="cs-CZ"/>
        </w:rPr>
        <w:t>recline</w:t>
      </w:r>
      <w:proofErr w:type="spellEnd"/>
      <w:r w:rsidRPr="00DF551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open </w:t>
      </w:r>
      <w:proofErr w:type="spellStart"/>
      <w:r w:rsidRPr="00DF551B">
        <w:rPr>
          <w:rFonts w:ascii="Times New Roman" w:eastAsia="Times New Roman" w:hAnsi="Times New Roman" w:cs="Times New Roman"/>
          <w:sz w:val="24"/>
          <w:szCs w:val="24"/>
          <w:lang w:eastAsia="cs-CZ"/>
        </w:rPr>
        <w:t>your</w:t>
      </w:r>
      <w:proofErr w:type="spellEnd"/>
      <w:r w:rsidRPr="00DF551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F551B">
        <w:rPr>
          <w:rFonts w:ascii="Times New Roman" w:eastAsia="Times New Roman" w:hAnsi="Times New Roman" w:cs="Times New Roman"/>
          <w:sz w:val="24"/>
          <w:szCs w:val="24"/>
          <w:lang w:eastAsia="cs-CZ"/>
        </w:rPr>
        <w:t>mouth</w:t>
      </w:r>
      <w:proofErr w:type="spellEnd"/>
      <w:r w:rsidRPr="00DF551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proofErr w:type="spellStart"/>
      <w:r w:rsidRPr="00DF551B">
        <w:rPr>
          <w:rFonts w:ascii="Times New Roman" w:eastAsia="Times New Roman" w:hAnsi="Times New Roman" w:cs="Times New Roman"/>
          <w:sz w:val="24"/>
          <w:szCs w:val="24"/>
          <w:lang w:eastAsia="cs-CZ"/>
        </w:rPr>
        <w:t>inflammation</w:t>
      </w:r>
      <w:proofErr w:type="spellEnd"/>
      <w:r w:rsidRPr="00DF551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X-</w:t>
      </w:r>
      <w:proofErr w:type="spellStart"/>
      <w:r w:rsidRPr="00DF551B">
        <w:rPr>
          <w:rFonts w:ascii="Times New Roman" w:eastAsia="Times New Roman" w:hAnsi="Times New Roman" w:cs="Times New Roman"/>
          <w:sz w:val="24"/>
          <w:szCs w:val="24"/>
          <w:lang w:eastAsia="cs-CZ"/>
        </w:rPr>
        <w:t>rays</w:t>
      </w:r>
      <w:proofErr w:type="spellEnd"/>
      <w:r w:rsidRPr="00DF551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set </w:t>
      </w:r>
      <w:proofErr w:type="spellStart"/>
      <w:r w:rsidRPr="00DF551B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DF551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X-</w:t>
      </w:r>
      <w:proofErr w:type="spellStart"/>
      <w:r w:rsidRPr="00DF551B">
        <w:rPr>
          <w:rFonts w:ascii="Times New Roman" w:eastAsia="Times New Roman" w:hAnsi="Times New Roman" w:cs="Times New Roman"/>
          <w:sz w:val="24"/>
          <w:szCs w:val="24"/>
          <w:lang w:eastAsia="cs-CZ"/>
        </w:rPr>
        <w:t>rays</w:t>
      </w:r>
      <w:proofErr w:type="spellEnd"/>
      <w:r w:rsidRPr="00DF551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standard </w:t>
      </w:r>
      <w:proofErr w:type="spellStart"/>
      <w:r w:rsidRPr="00DF551B">
        <w:rPr>
          <w:rFonts w:ascii="Times New Roman" w:eastAsia="Times New Roman" w:hAnsi="Times New Roman" w:cs="Times New Roman"/>
          <w:sz w:val="24"/>
          <w:szCs w:val="24"/>
          <w:lang w:eastAsia="cs-CZ"/>
        </w:rPr>
        <w:t>procedure</w:t>
      </w:r>
      <w:proofErr w:type="spellEnd"/>
      <w:r w:rsidRPr="00DF551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proofErr w:type="spellStart"/>
      <w:r w:rsidRPr="00DF551B">
        <w:rPr>
          <w:rFonts w:ascii="Times New Roman" w:eastAsia="Times New Roman" w:hAnsi="Times New Roman" w:cs="Times New Roman"/>
          <w:sz w:val="24"/>
          <w:szCs w:val="24"/>
          <w:lang w:eastAsia="cs-CZ"/>
        </w:rPr>
        <w:t>cavities</w:t>
      </w:r>
      <w:proofErr w:type="spellEnd"/>
      <w:r w:rsidRPr="00DF551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to </w:t>
      </w:r>
      <w:proofErr w:type="spellStart"/>
      <w:r w:rsidRPr="00DF551B">
        <w:rPr>
          <w:rFonts w:ascii="Times New Roman" w:eastAsia="Times New Roman" w:hAnsi="Times New Roman" w:cs="Times New Roman"/>
          <w:sz w:val="24"/>
          <w:szCs w:val="24"/>
          <w:lang w:eastAsia="cs-CZ"/>
        </w:rPr>
        <w:t>identify</w:t>
      </w:r>
      <w:proofErr w:type="spellEnd"/>
      <w:r w:rsidRPr="00DF551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proofErr w:type="spellStart"/>
      <w:r w:rsidRPr="00DF551B">
        <w:rPr>
          <w:rFonts w:ascii="Times New Roman" w:eastAsia="Times New Roman" w:hAnsi="Times New Roman" w:cs="Times New Roman"/>
          <w:sz w:val="24"/>
          <w:szCs w:val="24"/>
          <w:lang w:eastAsia="cs-CZ"/>
        </w:rPr>
        <w:t>tooth</w:t>
      </w:r>
      <w:proofErr w:type="spellEnd"/>
      <w:r w:rsidRPr="00DF551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F551B">
        <w:rPr>
          <w:rFonts w:ascii="Times New Roman" w:eastAsia="Times New Roman" w:hAnsi="Times New Roman" w:cs="Times New Roman"/>
          <w:sz w:val="24"/>
          <w:szCs w:val="24"/>
          <w:lang w:eastAsia="cs-CZ"/>
        </w:rPr>
        <w:t>decay</w:t>
      </w:r>
      <w:proofErr w:type="spellEnd"/>
      <w:r w:rsidRPr="00DF551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proofErr w:type="spellStart"/>
      <w:r w:rsidRPr="00DF551B">
        <w:rPr>
          <w:rFonts w:ascii="Times New Roman" w:eastAsia="Times New Roman" w:hAnsi="Times New Roman" w:cs="Times New Roman"/>
          <w:sz w:val="24"/>
          <w:szCs w:val="24"/>
          <w:lang w:eastAsia="cs-CZ"/>
        </w:rPr>
        <w:t>protective</w:t>
      </w:r>
      <w:proofErr w:type="spellEnd"/>
      <w:r w:rsidRPr="00DF551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F551B">
        <w:rPr>
          <w:rFonts w:ascii="Times New Roman" w:eastAsia="Times New Roman" w:hAnsi="Times New Roman" w:cs="Times New Roman"/>
          <w:sz w:val="24"/>
          <w:szCs w:val="24"/>
          <w:lang w:eastAsia="cs-CZ"/>
        </w:rPr>
        <w:t>apron</w:t>
      </w:r>
      <w:proofErr w:type="spellEnd"/>
      <w:r w:rsidRPr="00DF551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evidence </w:t>
      </w:r>
      <w:proofErr w:type="spellStart"/>
      <w:r w:rsidRPr="00DF551B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DF551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F551B">
        <w:rPr>
          <w:rFonts w:ascii="Times New Roman" w:eastAsia="Times New Roman" w:hAnsi="Times New Roman" w:cs="Times New Roman"/>
          <w:sz w:val="24"/>
          <w:szCs w:val="24"/>
          <w:lang w:eastAsia="cs-CZ"/>
        </w:rPr>
        <w:t>further</w:t>
      </w:r>
      <w:proofErr w:type="spellEnd"/>
      <w:r w:rsidRPr="00DF551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F551B">
        <w:rPr>
          <w:rFonts w:ascii="Times New Roman" w:eastAsia="Times New Roman" w:hAnsi="Times New Roman" w:cs="Times New Roman"/>
          <w:sz w:val="24"/>
          <w:szCs w:val="24"/>
          <w:lang w:eastAsia="cs-CZ"/>
        </w:rPr>
        <w:t>decay</w:t>
      </w:r>
      <w:proofErr w:type="spellEnd"/>
      <w:r w:rsidRPr="00DF551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proofErr w:type="spellStart"/>
      <w:r w:rsidRPr="00DF551B">
        <w:rPr>
          <w:rFonts w:ascii="Times New Roman" w:eastAsia="Times New Roman" w:hAnsi="Times New Roman" w:cs="Times New Roman"/>
          <w:sz w:val="24"/>
          <w:szCs w:val="24"/>
          <w:lang w:eastAsia="cs-CZ"/>
        </w:rPr>
        <w:t>fillings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DF551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DF551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to </w:t>
      </w:r>
      <w:proofErr w:type="spellStart"/>
      <w:r w:rsidRPr="00DF551B">
        <w:rPr>
          <w:rFonts w:ascii="Times New Roman" w:eastAsia="Times New Roman" w:hAnsi="Times New Roman" w:cs="Times New Roman"/>
          <w:sz w:val="24"/>
          <w:szCs w:val="24"/>
          <w:lang w:eastAsia="cs-CZ"/>
        </w:rPr>
        <w:t>take</w:t>
      </w:r>
      <w:proofErr w:type="spellEnd"/>
      <w:r w:rsidRPr="00DF551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care </w:t>
      </w:r>
      <w:proofErr w:type="spellStart"/>
      <w:r w:rsidRPr="00DF551B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DF551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DF551B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br/>
      </w:r>
      <w:bookmarkStart w:id="0" w:name="_GoBack"/>
      <w:bookmarkEnd w:id="0"/>
    </w:p>
    <w:p w:rsidR="00DF551B" w:rsidRPr="00DF551B" w:rsidRDefault="00DF551B" w:rsidP="00DF5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E0932" w:rsidRPr="008A05AD" w:rsidRDefault="004E0932" w:rsidP="008A05AD">
      <w:pPr>
        <w:spacing w:line="240" w:lineRule="auto"/>
      </w:pPr>
    </w:p>
    <w:sectPr w:rsidR="004E0932" w:rsidRPr="008A05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B49FB"/>
    <w:multiLevelType w:val="multilevel"/>
    <w:tmpl w:val="EE4C9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0872F0"/>
    <w:multiLevelType w:val="multilevel"/>
    <w:tmpl w:val="47D05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5AD"/>
    <w:rsid w:val="004E0932"/>
    <w:rsid w:val="005E0EDA"/>
    <w:rsid w:val="008A05AD"/>
    <w:rsid w:val="00DF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AB189E-8BF1-4D28-9810-9B5B44F64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0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A05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9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92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03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0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21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6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17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05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41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8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41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9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7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03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5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06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84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79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50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93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83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34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76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0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31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1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14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98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83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50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7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53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04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51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8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101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469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Cermak</dc:creator>
  <cp:keywords/>
  <dc:description/>
  <cp:lastModifiedBy>Petr Cermak</cp:lastModifiedBy>
  <cp:revision>1</cp:revision>
  <cp:lastPrinted>2014-10-04T19:30:00Z</cp:lastPrinted>
  <dcterms:created xsi:type="dcterms:W3CDTF">2014-10-04T19:11:00Z</dcterms:created>
  <dcterms:modified xsi:type="dcterms:W3CDTF">2014-10-04T19:39:00Z</dcterms:modified>
</cp:coreProperties>
</file>