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B1" w:rsidRPr="004F6E6C" w:rsidRDefault="00F12EB1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TEST QUESTIONS</w:t>
      </w:r>
    </w:p>
    <w:p w:rsidR="00F12EB1" w:rsidRPr="004F6E6C" w:rsidRDefault="00F12EB1" w:rsidP="00F12EB1">
      <w:pPr>
        <w:jc w:val="center"/>
        <w:rPr>
          <w:b/>
          <w:lang w:val="en-GB"/>
        </w:rPr>
      </w:pPr>
      <w:r w:rsidRPr="004F6E6C">
        <w:rPr>
          <w:b/>
          <w:lang w:val="en-GB"/>
        </w:rPr>
        <w:t xml:space="preserve">Ten will be provided (at least one from each topic) and you should choose </w:t>
      </w:r>
      <w:r w:rsidRPr="004F6E6C">
        <w:rPr>
          <w:b/>
          <w:u w:val="single"/>
          <w:lang w:val="en-GB"/>
        </w:rPr>
        <w:t>three</w:t>
      </w:r>
      <w:r w:rsidRPr="004F6E6C">
        <w:rPr>
          <w:b/>
          <w:lang w:val="en-GB"/>
        </w:rPr>
        <w:t xml:space="preserve"> to answer in detail.</w:t>
      </w:r>
    </w:p>
    <w:p w:rsidR="00AE41BB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2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 xml:space="preserve">What is a language? 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meaning? How can we discover a meaning of a word?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do we understand under the term discourse?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Can we say that: what cannot be found in a corpus, does not exist in language?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 xml:space="preserve">Why did Noam Chomsky object </w:t>
      </w:r>
      <w:r w:rsidR="00F12EB1" w:rsidRPr="004F6E6C">
        <w:rPr>
          <w:lang w:val="en-GB"/>
        </w:rPr>
        <w:t>to</w:t>
      </w:r>
      <w:r w:rsidRPr="004F6E6C">
        <w:rPr>
          <w:lang w:val="en-GB"/>
        </w:rPr>
        <w:t xml:space="preserve"> corpora and corpus linguistics?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and is not corpus linguistics good for?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are the main differences between a dictionary and a corpus?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 xml:space="preserve">What was first, written or spoken language? 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 word</w:t>
      </w:r>
      <w:r w:rsidR="00F12EB1" w:rsidRPr="004F6E6C">
        <w:rPr>
          <w:lang w:val="en-GB"/>
        </w:rPr>
        <w:t xml:space="preserve"> in corpus linguistics perspective</w:t>
      </w:r>
      <w:r w:rsidRPr="004F6E6C">
        <w:rPr>
          <w:lang w:val="en-GB"/>
        </w:rPr>
        <w:t>?</w:t>
      </w:r>
    </w:p>
    <w:p w:rsidR="00F12EB1" w:rsidRPr="004F6E6C" w:rsidRDefault="00F12EB1" w:rsidP="005E28C5">
      <w:pPr>
        <w:rPr>
          <w:lang w:val="en-GB"/>
        </w:rPr>
      </w:pPr>
    </w:p>
    <w:p w:rsidR="005E28C5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3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 xml:space="preserve">What is a word? What are </w:t>
      </w:r>
      <w:r w:rsidR="00903172" w:rsidRPr="004F6E6C">
        <w:rPr>
          <w:lang w:val="en-GB"/>
        </w:rPr>
        <w:t>any of the</w:t>
      </w:r>
      <w:r w:rsidRPr="004F6E6C">
        <w:rPr>
          <w:lang w:val="en-GB"/>
        </w:rPr>
        <w:t xml:space="preserve"> segmentation problems?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Are there any disadvantages of corpus annotation?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are the main issues in annotating corpora?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How can the annotation influence the analysis?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Why is the semantic tagging so rare?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Why is error tagging useful?</w:t>
      </w:r>
    </w:p>
    <w:p w:rsidR="00F12EB1" w:rsidRPr="004F6E6C" w:rsidRDefault="00F12EB1" w:rsidP="005E28C5">
      <w:pPr>
        <w:rPr>
          <w:lang w:val="en-GB"/>
        </w:rPr>
      </w:pPr>
    </w:p>
    <w:p w:rsidR="005E28C5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4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 semantic unit of a language?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How can we distinguish different senses of a word?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Why is a corpus relevant for semantic research?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Why is important to know about a word’s frequency?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the difference between content words and function words?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 lexical density?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belongs to a core vocabulary?</w:t>
      </w:r>
    </w:p>
    <w:p w:rsidR="00F12EB1" w:rsidRPr="004F6E6C" w:rsidRDefault="00F12EB1" w:rsidP="005E28C5">
      <w:pPr>
        <w:rPr>
          <w:lang w:val="en-GB"/>
        </w:rPr>
      </w:pPr>
    </w:p>
    <w:p w:rsidR="00F12EB1" w:rsidRPr="004F6E6C" w:rsidRDefault="00F12EB1" w:rsidP="005E28C5">
      <w:pPr>
        <w:rPr>
          <w:lang w:val="en-GB"/>
        </w:rPr>
      </w:pPr>
    </w:p>
    <w:p w:rsidR="00F12EB1" w:rsidRPr="004F6E6C" w:rsidRDefault="00F12EB1" w:rsidP="005E28C5">
      <w:pPr>
        <w:rPr>
          <w:lang w:val="en-GB"/>
        </w:rPr>
      </w:pPr>
    </w:p>
    <w:p w:rsidR="005E28C5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5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does a corpus-based approach to grammar focus on?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an idiom principle?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 pattern in language and how can it be retrieved from a corpus?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a lexical bundle and how it differs from a collocation?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Why to look at grammar and lexis at the same time?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Are there any limitations of such an approach?</w:t>
      </w:r>
    </w:p>
    <w:p w:rsidR="00F12EB1" w:rsidRPr="004F6E6C" w:rsidRDefault="00F12EB1" w:rsidP="005E28C5">
      <w:pPr>
        <w:rPr>
          <w:lang w:val="en-GB"/>
        </w:rPr>
      </w:pPr>
    </w:p>
    <w:p w:rsidR="005E28C5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6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does a corpus lexicographer do to extract a meaning of a word from a corpus?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 xml:space="preserve">How </w:t>
      </w:r>
      <w:proofErr w:type="gramStart"/>
      <w:r w:rsidRPr="004F6E6C">
        <w:rPr>
          <w:lang w:val="en-GB"/>
        </w:rPr>
        <w:t>is a dictionary headword</w:t>
      </w:r>
      <w:proofErr w:type="gramEnd"/>
      <w:r w:rsidRPr="004F6E6C">
        <w:rPr>
          <w:lang w:val="en-GB"/>
        </w:rPr>
        <w:t xml:space="preserve"> usually organized?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How can the individual meanings of a word (or senses) be ordered in a dictionary?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belongs and what does not belong to a collocation dictionary?</w:t>
      </w:r>
    </w:p>
    <w:p w:rsidR="005E28C5" w:rsidRPr="004F6E6C" w:rsidRDefault="005E28C5" w:rsidP="005E28C5">
      <w:pPr>
        <w:rPr>
          <w:lang w:val="en-GB"/>
        </w:rPr>
      </w:pPr>
      <w:r w:rsidRPr="004F6E6C">
        <w:rPr>
          <w:lang w:val="en-GB"/>
        </w:rPr>
        <w:t>What is semantic prosody and can you think of an example in your mother tongue?</w:t>
      </w:r>
    </w:p>
    <w:p w:rsidR="00F12EB1" w:rsidRPr="004F6E6C" w:rsidRDefault="00F12EB1" w:rsidP="005E28C5">
      <w:pPr>
        <w:rPr>
          <w:lang w:val="en-GB"/>
        </w:rPr>
      </w:pPr>
    </w:p>
    <w:p w:rsidR="005E28C5" w:rsidRPr="004F6E6C" w:rsidRDefault="005E28C5" w:rsidP="005E28C5">
      <w:pPr>
        <w:jc w:val="center"/>
        <w:rPr>
          <w:b/>
          <w:lang w:val="en-GB"/>
        </w:rPr>
      </w:pPr>
      <w:r w:rsidRPr="004F6E6C">
        <w:rPr>
          <w:b/>
          <w:lang w:val="en-GB"/>
        </w:rPr>
        <w:t>7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is the difference between descriptive and prescriptive claims or hypotheses?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two main types of translation can we historically observe?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is the difference between s-universals and t-universals? How can they be tested?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Should „bad</w:t>
      </w:r>
      <w:proofErr w:type="gramStart"/>
      <w:r w:rsidRPr="004F6E6C">
        <w:rPr>
          <w:lang w:val="en-GB"/>
        </w:rPr>
        <w:t>“ translations</w:t>
      </w:r>
      <w:proofErr w:type="gramEnd"/>
      <w:r w:rsidRPr="004F6E6C">
        <w:rPr>
          <w:lang w:val="en-GB"/>
        </w:rPr>
        <w:t xml:space="preserve"> be included in a parallel corpus?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Can you think of any examples of features of translation in your native language?</w:t>
      </w:r>
    </w:p>
    <w:p w:rsidR="00F12EB1" w:rsidRPr="004F6E6C" w:rsidRDefault="00F12EB1" w:rsidP="00F12EB1">
      <w:pPr>
        <w:rPr>
          <w:lang w:val="en-GB"/>
        </w:rPr>
      </w:pPr>
    </w:p>
    <w:p w:rsidR="005C2E31" w:rsidRPr="004F6E6C" w:rsidRDefault="005C2E31" w:rsidP="005C2E31">
      <w:pPr>
        <w:jc w:val="center"/>
        <w:rPr>
          <w:b/>
          <w:lang w:val="en-GB"/>
        </w:rPr>
      </w:pPr>
      <w:r w:rsidRPr="004F6E6C">
        <w:rPr>
          <w:b/>
          <w:lang w:val="en-GB"/>
        </w:rPr>
        <w:t>8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is a keyword?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semantic tagging be useful in keyword analysis?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keywords be extracted from a corpus?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Why does the choice of a reference corpus matter?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is a „cut-off point“?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lastRenderedPageBreak/>
        <w:t>Are there more types of keywords?</w:t>
      </w:r>
    </w:p>
    <w:p w:rsidR="00F12EB1" w:rsidRPr="004F6E6C" w:rsidRDefault="00F12EB1" w:rsidP="005C2E31">
      <w:pPr>
        <w:rPr>
          <w:lang w:val="en-GB"/>
        </w:rPr>
      </w:pPr>
      <w:r w:rsidRPr="004F6E6C">
        <w:rPr>
          <w:lang w:val="en-GB"/>
        </w:rPr>
        <w:t>What is „</w:t>
      </w:r>
      <w:proofErr w:type="spellStart"/>
      <w:r w:rsidRPr="004F6E6C">
        <w:rPr>
          <w:lang w:val="en-GB"/>
        </w:rPr>
        <w:t>aboutness</w:t>
      </w:r>
      <w:proofErr w:type="spellEnd"/>
      <w:r w:rsidRPr="004F6E6C">
        <w:rPr>
          <w:lang w:val="en-GB"/>
        </w:rPr>
        <w:t>“?</w:t>
      </w:r>
    </w:p>
    <w:p w:rsidR="004F6E6C" w:rsidRPr="004F6E6C" w:rsidRDefault="004F6E6C" w:rsidP="005C2E31">
      <w:pPr>
        <w:rPr>
          <w:lang w:val="en-GB"/>
        </w:rPr>
      </w:pPr>
    </w:p>
    <w:p w:rsidR="005C2E31" w:rsidRPr="004F6E6C" w:rsidRDefault="005C2E31" w:rsidP="005C2E31">
      <w:pPr>
        <w:jc w:val="center"/>
        <w:rPr>
          <w:b/>
          <w:lang w:val="en-GB"/>
        </w:rPr>
      </w:pPr>
      <w:r w:rsidRPr="004F6E6C">
        <w:rPr>
          <w:b/>
          <w:lang w:val="en-GB"/>
        </w:rPr>
        <w:t>9</w:t>
      </w:r>
    </w:p>
    <w:p w:rsidR="005C2E31" w:rsidRPr="004F6E6C" w:rsidRDefault="005C2E31" w:rsidP="005C2E31">
      <w:pPr>
        <w:rPr>
          <w:lang w:val="en-GB"/>
        </w:rPr>
      </w:pPr>
      <w:r w:rsidRPr="004F6E6C">
        <w:rPr>
          <w:lang w:val="en-GB"/>
        </w:rPr>
        <w:t>What might be an interesting topic for CADS in your home country/culture?</w:t>
      </w:r>
    </w:p>
    <w:p w:rsidR="005C2E31" w:rsidRPr="004F6E6C" w:rsidRDefault="005C2E31" w:rsidP="005C2E31">
      <w:pPr>
        <w:rPr>
          <w:lang w:val="en-GB"/>
        </w:rPr>
      </w:pPr>
      <w:r w:rsidRPr="004F6E6C">
        <w:rPr>
          <w:lang w:val="en-GB"/>
        </w:rPr>
        <w:t>What is forced priming?</w:t>
      </w:r>
    </w:p>
    <w:p w:rsidR="005C2E31" w:rsidRPr="004F6E6C" w:rsidRDefault="005C2E31" w:rsidP="005C2E31">
      <w:pPr>
        <w:rPr>
          <w:lang w:val="en-GB"/>
        </w:rPr>
      </w:pPr>
      <w:r w:rsidRPr="004F6E6C">
        <w:rPr>
          <w:lang w:val="en-GB"/>
        </w:rPr>
        <w:t xml:space="preserve">How can </w:t>
      </w:r>
      <w:r w:rsidR="00F12EB1" w:rsidRPr="004F6E6C">
        <w:rPr>
          <w:lang w:val="en-GB"/>
        </w:rPr>
        <w:t>someone</w:t>
      </w:r>
      <w:r w:rsidRPr="004F6E6C">
        <w:rPr>
          <w:lang w:val="en-GB"/>
        </w:rPr>
        <w:t xml:space="preserve"> influence the public picture of </w:t>
      </w:r>
      <w:r w:rsidR="00F12EB1" w:rsidRPr="004F6E6C">
        <w:rPr>
          <w:lang w:val="en-GB"/>
        </w:rPr>
        <w:t>a certain institution</w:t>
      </w:r>
      <w:r w:rsidRPr="004F6E6C">
        <w:rPr>
          <w:lang w:val="en-GB"/>
        </w:rPr>
        <w:t>? How can we study that?</w:t>
      </w:r>
    </w:p>
    <w:p w:rsidR="005C2E31" w:rsidRPr="004F6E6C" w:rsidRDefault="005C2E31" w:rsidP="005C2E31">
      <w:pPr>
        <w:rPr>
          <w:lang w:val="en-GB"/>
        </w:rPr>
      </w:pPr>
      <w:r w:rsidRPr="004F6E6C">
        <w:rPr>
          <w:lang w:val="en-GB"/>
        </w:rPr>
        <w:t>How can we identify what is absent in a corpus/discourse?</w:t>
      </w:r>
    </w:p>
    <w:p w:rsidR="00F12EB1" w:rsidRPr="004F6E6C" w:rsidRDefault="00F12EB1" w:rsidP="005C2E31">
      <w:pPr>
        <w:rPr>
          <w:lang w:val="en-GB"/>
        </w:rPr>
      </w:pPr>
    </w:p>
    <w:p w:rsidR="005E28C5" w:rsidRPr="004F6E6C" w:rsidRDefault="005C2E31" w:rsidP="00503DB9">
      <w:pPr>
        <w:jc w:val="center"/>
        <w:rPr>
          <w:b/>
          <w:lang w:val="en-GB"/>
        </w:rPr>
      </w:pPr>
      <w:r w:rsidRPr="004F6E6C">
        <w:rPr>
          <w:b/>
          <w:lang w:val="en-GB"/>
        </w:rPr>
        <w:t>10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are the main differences between traditional textbooks and corpus-based teaching materials?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does DDL stand for?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are the main principles used in exploratory learning?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corpora be used in creating teaching material?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are the limitations of corpus-based approach in language teaching?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In which areas of language teaching are corpus-based approaches and materials most widely used?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corpus resources are needed to support L1 teaching? Is there any difference from L2 teaching?</w:t>
      </w:r>
    </w:p>
    <w:p w:rsidR="005C2E31" w:rsidRPr="004F6E6C" w:rsidRDefault="005C2E31" w:rsidP="00503DB9">
      <w:pPr>
        <w:jc w:val="center"/>
        <w:rPr>
          <w:b/>
          <w:lang w:val="en-GB"/>
        </w:rPr>
      </w:pPr>
      <w:r w:rsidRPr="004F6E6C">
        <w:rPr>
          <w:b/>
          <w:lang w:val="en-GB"/>
        </w:rPr>
        <w:t>11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are the most common research questions in forensic linguistic</w:t>
      </w:r>
      <w:r w:rsidRPr="004F6E6C">
        <w:rPr>
          <w:lang w:val="en-GB"/>
        </w:rPr>
        <w:t>s</w:t>
      </w:r>
      <w:r w:rsidRPr="004F6E6C">
        <w:rPr>
          <w:lang w:val="en-GB"/>
        </w:rPr>
        <w:t>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corpus-based methods help solve a case?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we identify a piece of plagiarism?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 xml:space="preserve">Why </w:t>
      </w:r>
      <w:proofErr w:type="gramStart"/>
      <w:r w:rsidRPr="004F6E6C">
        <w:rPr>
          <w:lang w:val="en-GB"/>
        </w:rPr>
        <w:t xml:space="preserve">is </w:t>
      </w:r>
      <w:r w:rsidRPr="004F6E6C">
        <w:rPr>
          <w:lang w:val="en-GB"/>
        </w:rPr>
        <w:t xml:space="preserve">the </w:t>
      </w:r>
      <w:r w:rsidRPr="004F6E6C">
        <w:rPr>
          <w:lang w:val="en-GB"/>
        </w:rPr>
        <w:t>Derek Bentley's case</w:t>
      </w:r>
      <w:proofErr w:type="gramEnd"/>
      <w:r w:rsidRPr="004F6E6C">
        <w:rPr>
          <w:lang w:val="en-GB"/>
        </w:rPr>
        <w:t xml:space="preserve"> </w:t>
      </w:r>
      <w:r w:rsidRPr="004F6E6C">
        <w:rPr>
          <w:lang w:val="en-GB"/>
        </w:rPr>
        <w:t>considered a turning point</w:t>
      </w:r>
      <w:r w:rsidRPr="004F6E6C">
        <w:rPr>
          <w:lang w:val="en-GB"/>
        </w:rPr>
        <w:t xml:space="preserve"> in forensic linguistics?</w:t>
      </w:r>
    </w:p>
    <w:p w:rsidR="00F12EB1" w:rsidRPr="004F6E6C" w:rsidRDefault="00F12EB1" w:rsidP="00F12EB1">
      <w:pPr>
        <w:rPr>
          <w:lang w:val="en-GB"/>
        </w:rPr>
      </w:pPr>
    </w:p>
    <w:p w:rsidR="005C2E31" w:rsidRPr="004F6E6C" w:rsidRDefault="005C2E31" w:rsidP="00F12EB1">
      <w:pPr>
        <w:jc w:val="center"/>
        <w:rPr>
          <w:b/>
          <w:lang w:val="en-GB"/>
        </w:rPr>
      </w:pPr>
      <w:r w:rsidRPr="004F6E6C">
        <w:rPr>
          <w:b/>
          <w:lang w:val="en-GB"/>
        </w:rPr>
        <w:t>12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are the most frequent methods to be used in corpus-based sociolinguistics?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Can you see a difference between CADS and sociolinguistics?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What sociolinguistic variables are usually encoded in spoken corpora?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would you sample a spoken corpus of your language?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Is there a clear social class distinction in your country?</w:t>
      </w:r>
    </w:p>
    <w:p w:rsidR="00F12EB1" w:rsidRPr="004F6E6C" w:rsidRDefault="00F12EB1" w:rsidP="00F12EB1">
      <w:pPr>
        <w:rPr>
          <w:lang w:val="en-GB"/>
        </w:rPr>
      </w:pPr>
      <w:r w:rsidRPr="004F6E6C">
        <w:rPr>
          <w:lang w:val="en-GB"/>
        </w:rPr>
        <w:t>How can swearing be analyzed from a sociolinguistic perspective?</w:t>
      </w:r>
    </w:p>
    <w:sectPr w:rsidR="00F12EB1" w:rsidRPr="004F6E6C" w:rsidSect="00F12EB1"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1BB"/>
    <w:rsid w:val="00027F42"/>
    <w:rsid w:val="000B2B88"/>
    <w:rsid w:val="003B119F"/>
    <w:rsid w:val="004940EC"/>
    <w:rsid w:val="004F6E6C"/>
    <w:rsid w:val="00503DB9"/>
    <w:rsid w:val="005C2E31"/>
    <w:rsid w:val="005E28C5"/>
    <w:rsid w:val="00696A25"/>
    <w:rsid w:val="00903172"/>
    <w:rsid w:val="009E5F35"/>
    <w:rsid w:val="00AE41BB"/>
    <w:rsid w:val="00F12EB1"/>
    <w:rsid w:val="00F4082C"/>
    <w:rsid w:val="00F8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8D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0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4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6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0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5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3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1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2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7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69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6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5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85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8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1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0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1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2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0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6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63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15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4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8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6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2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25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1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0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0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40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5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07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0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0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32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6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47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8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0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1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4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6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6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8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3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199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6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chlumska</dc:creator>
  <cp:lastModifiedBy>chlumska</cp:lastModifiedBy>
  <cp:revision>6</cp:revision>
  <dcterms:created xsi:type="dcterms:W3CDTF">2016-12-15T11:49:00Z</dcterms:created>
  <dcterms:modified xsi:type="dcterms:W3CDTF">2017-12-21T11:08:00Z</dcterms:modified>
</cp:coreProperties>
</file>